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79" w:rsidRDefault="00314479" w:rsidP="00FD2B83">
      <w:pPr>
        <w:pStyle w:val="Caption"/>
        <w:rPr>
          <w:rFonts w:ascii="Arial" w:hAnsi="Arial" w:cs="Arial"/>
          <w:sz w:val="28"/>
          <w:szCs w:val="28"/>
        </w:rPr>
      </w:pPr>
    </w:p>
    <w:p w:rsidR="00A72152" w:rsidRPr="00A72152" w:rsidRDefault="00A72152" w:rsidP="00A72152"/>
    <w:p w:rsidR="0078324A" w:rsidRPr="00314479" w:rsidRDefault="009272B8" w:rsidP="00FD2B83">
      <w:pPr>
        <w:pStyle w:val="Caption"/>
        <w:rPr>
          <w:rFonts w:ascii="Arial" w:hAnsi="Arial" w:cs="Arial"/>
          <w:sz w:val="28"/>
          <w:szCs w:val="28"/>
        </w:rPr>
      </w:pPr>
      <w:r w:rsidRPr="00314479">
        <w:rPr>
          <w:rFonts w:ascii="Arial" w:hAnsi="Arial" w:cs="Arial"/>
          <w:sz w:val="28"/>
          <w:szCs w:val="28"/>
        </w:rPr>
        <w:t>Salaried</w:t>
      </w:r>
      <w:r w:rsidR="00A92F96" w:rsidRPr="00314479">
        <w:rPr>
          <w:rFonts w:ascii="Arial" w:hAnsi="Arial" w:cs="Arial"/>
          <w:sz w:val="28"/>
          <w:szCs w:val="28"/>
        </w:rPr>
        <w:t xml:space="preserve"> and Adjunct (OPS)</w:t>
      </w:r>
      <w:r w:rsidRPr="00314479">
        <w:rPr>
          <w:rFonts w:ascii="Arial" w:hAnsi="Arial" w:cs="Arial"/>
          <w:sz w:val="28"/>
          <w:szCs w:val="28"/>
        </w:rPr>
        <w:t xml:space="preserve"> Faculty</w:t>
      </w:r>
      <w:r w:rsidR="0078324A" w:rsidRPr="00314479">
        <w:rPr>
          <w:rFonts w:ascii="Arial" w:hAnsi="Arial" w:cs="Arial"/>
          <w:sz w:val="28"/>
          <w:szCs w:val="28"/>
        </w:rPr>
        <w:t xml:space="preserve"> Hire Checklist</w:t>
      </w:r>
    </w:p>
    <w:p w:rsidR="0078324A" w:rsidRPr="00656402" w:rsidRDefault="0078324A">
      <w:pPr>
        <w:rPr>
          <w:rFonts w:ascii="Arial" w:hAnsi="Arial" w:cs="Arial"/>
        </w:rPr>
      </w:pPr>
    </w:p>
    <w:p w:rsidR="0078324A" w:rsidRPr="00656402" w:rsidRDefault="0078324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56402">
        <w:rPr>
          <w:rFonts w:ascii="Arial" w:hAnsi="Arial" w:cs="Arial"/>
        </w:rPr>
        <w:t>Posit</w:t>
      </w:r>
      <w:r w:rsidR="00F30D6A" w:rsidRPr="00656402">
        <w:rPr>
          <w:rFonts w:ascii="Arial" w:hAnsi="Arial" w:cs="Arial"/>
        </w:rPr>
        <w:t>ion #: ____________________</w:t>
      </w:r>
      <w:r w:rsidRPr="00656402">
        <w:rPr>
          <w:rFonts w:ascii="Arial" w:hAnsi="Arial" w:cs="Arial"/>
        </w:rPr>
        <w:t xml:space="preserve">      </w:t>
      </w:r>
      <w:r w:rsidR="00F30D6A" w:rsidRPr="00656402">
        <w:rPr>
          <w:rFonts w:ascii="Arial" w:hAnsi="Arial" w:cs="Arial"/>
        </w:rPr>
        <w:tab/>
      </w:r>
      <w:r w:rsidR="008F07CF" w:rsidRPr="00656402">
        <w:rPr>
          <w:rFonts w:ascii="Arial" w:hAnsi="Arial" w:cs="Arial"/>
        </w:rPr>
        <w:t>Annual</w:t>
      </w:r>
      <w:r w:rsidR="00592E2D" w:rsidRPr="00656402">
        <w:rPr>
          <w:rFonts w:ascii="Arial" w:hAnsi="Arial" w:cs="Arial"/>
        </w:rPr>
        <w:t xml:space="preserve"> Pay: _</w:t>
      </w:r>
      <w:r w:rsidRPr="00656402">
        <w:rPr>
          <w:rFonts w:ascii="Arial" w:hAnsi="Arial" w:cs="Arial"/>
        </w:rPr>
        <w:t>______________</w:t>
      </w:r>
      <w:r w:rsidR="00656402">
        <w:rPr>
          <w:rFonts w:ascii="Arial" w:hAnsi="Arial" w:cs="Arial"/>
        </w:rPr>
        <w:t>______</w:t>
      </w:r>
    </w:p>
    <w:p w:rsidR="0078324A" w:rsidRPr="00656402" w:rsidRDefault="0078324A">
      <w:pPr>
        <w:rPr>
          <w:rFonts w:ascii="Arial" w:hAnsi="Arial" w:cs="Arial"/>
        </w:rPr>
      </w:pPr>
      <w:r w:rsidRPr="00656402">
        <w:rPr>
          <w:rFonts w:ascii="Arial" w:hAnsi="Arial" w:cs="Arial"/>
        </w:rPr>
        <w:t xml:space="preserve">Name of Hire: _________________      </w:t>
      </w:r>
      <w:r w:rsidR="00F30D6A" w:rsidRPr="00656402">
        <w:rPr>
          <w:rFonts w:ascii="Arial" w:hAnsi="Arial" w:cs="Arial"/>
        </w:rPr>
        <w:tab/>
      </w:r>
      <w:r w:rsidRPr="00656402">
        <w:rPr>
          <w:rFonts w:ascii="Arial" w:hAnsi="Arial" w:cs="Arial"/>
        </w:rPr>
        <w:t xml:space="preserve">UFID: </w:t>
      </w:r>
      <w:r w:rsidR="00656402">
        <w:rPr>
          <w:rFonts w:ascii="Arial" w:hAnsi="Arial" w:cs="Arial"/>
        </w:rPr>
        <w:t>__________________________</w:t>
      </w:r>
    </w:p>
    <w:p w:rsidR="0078324A" w:rsidRPr="00656402" w:rsidRDefault="0078324A">
      <w:pPr>
        <w:rPr>
          <w:rFonts w:ascii="Arial" w:hAnsi="Arial" w:cs="Arial"/>
        </w:rPr>
      </w:pPr>
      <w:r w:rsidRPr="00656402">
        <w:rPr>
          <w:rFonts w:ascii="Arial" w:hAnsi="Arial" w:cs="Arial"/>
        </w:rPr>
        <w:t xml:space="preserve">Hire Date: _____________________  </w:t>
      </w:r>
      <w:r w:rsidR="00F30D6A" w:rsidRPr="00656402">
        <w:rPr>
          <w:rFonts w:ascii="Arial" w:hAnsi="Arial" w:cs="Arial"/>
        </w:rPr>
        <w:t xml:space="preserve">   </w:t>
      </w:r>
      <w:r w:rsidR="00F30D6A" w:rsidRPr="00656402">
        <w:rPr>
          <w:rFonts w:ascii="Arial" w:hAnsi="Arial" w:cs="Arial"/>
        </w:rPr>
        <w:tab/>
      </w:r>
      <w:r w:rsidRPr="00656402">
        <w:rPr>
          <w:rFonts w:ascii="Arial" w:hAnsi="Arial" w:cs="Arial"/>
        </w:rPr>
        <w:t>Pay Plan: ___________</w:t>
      </w:r>
      <w:r w:rsidR="00656402">
        <w:rPr>
          <w:rFonts w:ascii="Arial" w:hAnsi="Arial" w:cs="Arial"/>
        </w:rPr>
        <w:t>____________</w:t>
      </w:r>
    </w:p>
    <w:p w:rsidR="00C14789" w:rsidRPr="00656402" w:rsidRDefault="00EB6F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56402">
        <w:rPr>
          <w:rFonts w:ascii="Arial" w:hAnsi="Arial" w:cs="Arial"/>
        </w:rPr>
        <w:t xml:space="preserve">Dept. </w:t>
      </w:r>
      <w:r w:rsidR="0078324A" w:rsidRPr="00656402">
        <w:rPr>
          <w:rFonts w:ascii="Arial" w:hAnsi="Arial" w:cs="Arial"/>
        </w:rPr>
        <w:t xml:space="preserve">Contact Name: ___________     </w:t>
      </w:r>
      <w:r w:rsidR="00F30D6A" w:rsidRPr="00656402">
        <w:rPr>
          <w:rFonts w:ascii="Arial" w:hAnsi="Arial" w:cs="Arial"/>
        </w:rPr>
        <w:tab/>
      </w:r>
      <w:r w:rsidRPr="00656402">
        <w:rPr>
          <w:rFonts w:ascii="Arial" w:hAnsi="Arial" w:cs="Arial"/>
        </w:rPr>
        <w:t xml:space="preserve">Dept. </w:t>
      </w:r>
      <w:r w:rsidR="00656402">
        <w:rPr>
          <w:rFonts w:ascii="Arial" w:hAnsi="Arial" w:cs="Arial"/>
        </w:rPr>
        <w:t xml:space="preserve">Contact #: </w:t>
      </w:r>
      <w:r w:rsidR="0078324A" w:rsidRPr="00656402">
        <w:rPr>
          <w:rFonts w:ascii="Arial" w:hAnsi="Arial" w:cs="Arial"/>
        </w:rPr>
        <w:t xml:space="preserve">__________________ </w:t>
      </w:r>
    </w:p>
    <w:p w:rsidR="00FD2B83" w:rsidRPr="00656402" w:rsidRDefault="00FD2B8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004"/>
        <w:gridCol w:w="824"/>
        <w:gridCol w:w="6813"/>
      </w:tblGrid>
      <w:tr w:rsidR="0078324A" w:rsidRPr="00656402" w:rsidTr="00107455">
        <w:tc>
          <w:tcPr>
            <w:tcW w:w="827" w:type="dxa"/>
          </w:tcPr>
          <w:p w:rsidR="0078324A" w:rsidRPr="00656402" w:rsidRDefault="00783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402">
              <w:rPr>
                <w:rFonts w:ascii="Arial" w:hAnsi="Arial" w:cs="Arial"/>
                <w:b/>
                <w:bCs/>
              </w:rPr>
              <w:t>Dept.</w:t>
            </w:r>
          </w:p>
        </w:tc>
        <w:tc>
          <w:tcPr>
            <w:tcW w:w="1004" w:type="dxa"/>
          </w:tcPr>
          <w:p w:rsidR="0078324A" w:rsidRPr="00656402" w:rsidRDefault="00783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402">
              <w:rPr>
                <w:rFonts w:ascii="Arial" w:hAnsi="Arial" w:cs="Arial"/>
                <w:b/>
                <w:bCs/>
              </w:rPr>
              <w:t>Dean’s</w:t>
            </w:r>
          </w:p>
        </w:tc>
        <w:tc>
          <w:tcPr>
            <w:tcW w:w="824" w:type="dxa"/>
          </w:tcPr>
          <w:p w:rsidR="0078324A" w:rsidRPr="00656402" w:rsidRDefault="00783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402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6813" w:type="dxa"/>
          </w:tcPr>
          <w:p w:rsidR="0078324A" w:rsidRPr="00656402" w:rsidRDefault="0078324A">
            <w:pPr>
              <w:pStyle w:val="Heading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Required Steps and Forms</w:t>
            </w:r>
          </w:p>
        </w:tc>
      </w:tr>
      <w:tr w:rsidR="00AD51B9" w:rsidRPr="00656402" w:rsidTr="00A72152">
        <w:tc>
          <w:tcPr>
            <w:tcW w:w="827" w:type="dxa"/>
            <w:shd w:val="clear" w:color="auto" w:fill="FFFFFF" w:themeFill="background1"/>
          </w:tcPr>
          <w:p w:rsidR="00AD51B9" w:rsidRPr="00656402" w:rsidRDefault="00AD51B9" w:rsidP="00071E26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92D050"/>
          </w:tcPr>
          <w:p w:rsidR="00AD51B9" w:rsidRPr="00A72152" w:rsidRDefault="00AD51B9" w:rsidP="00071E26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AD51B9" w:rsidRPr="00656402" w:rsidRDefault="00AD51B9" w:rsidP="00071E26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</w:tcPr>
          <w:p w:rsidR="00AD51B9" w:rsidRPr="00656402" w:rsidRDefault="00AD51B9" w:rsidP="00111B95">
            <w:pPr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Three Letters of Recommendation or Documentation of Three Reference Checks via Phone</w:t>
            </w:r>
          </w:p>
        </w:tc>
      </w:tr>
      <w:tr w:rsidR="008A07D5" w:rsidRPr="00656402" w:rsidTr="00A72152">
        <w:tc>
          <w:tcPr>
            <w:tcW w:w="827" w:type="dxa"/>
            <w:shd w:val="clear" w:color="auto" w:fill="FFFFFF" w:themeFill="background1"/>
          </w:tcPr>
          <w:p w:rsidR="008A07D5" w:rsidRPr="00656402" w:rsidRDefault="008A07D5" w:rsidP="00323BFD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92D050"/>
          </w:tcPr>
          <w:p w:rsidR="008A07D5" w:rsidRPr="00A72152" w:rsidRDefault="008A07D5" w:rsidP="00323BFD">
            <w:pPr>
              <w:rPr>
                <w:rFonts w:ascii="Arial" w:hAnsi="Arial" w:cs="Arial"/>
                <w:noProof/>
                <w:highlight w:val="green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8A07D5" w:rsidRPr="00656402" w:rsidRDefault="008A07D5" w:rsidP="00323BFD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</w:tcPr>
          <w:p w:rsidR="008A07D5" w:rsidRPr="00656402" w:rsidRDefault="008A07D5" w:rsidP="00323BFD">
            <w:pPr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Letter of Offer</w:t>
            </w:r>
            <w:r w:rsidR="00B251BD" w:rsidRPr="00656402">
              <w:rPr>
                <w:rFonts w:ascii="Arial" w:hAnsi="Arial" w:cs="Arial"/>
              </w:rPr>
              <w:t xml:space="preserve"> </w:t>
            </w:r>
            <w:r w:rsidRPr="00656402">
              <w:rPr>
                <w:rFonts w:ascii="Arial" w:hAnsi="Arial" w:cs="Arial"/>
              </w:rPr>
              <w:t>(Approved by Dean’s Office)</w:t>
            </w:r>
          </w:p>
        </w:tc>
      </w:tr>
      <w:tr w:rsidR="008A07D5" w:rsidRPr="00656402" w:rsidTr="00A72152">
        <w:tc>
          <w:tcPr>
            <w:tcW w:w="827" w:type="dxa"/>
            <w:shd w:val="clear" w:color="auto" w:fill="FFFFFF" w:themeFill="background1"/>
          </w:tcPr>
          <w:p w:rsidR="008A07D5" w:rsidRPr="00656402" w:rsidRDefault="008A07D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04" w:type="dxa"/>
            <w:shd w:val="clear" w:color="auto" w:fill="92D050"/>
          </w:tcPr>
          <w:p w:rsidR="008A07D5" w:rsidRPr="00A72152" w:rsidRDefault="008A07D5">
            <w:pPr>
              <w:rPr>
                <w:rFonts w:ascii="Arial" w:hAnsi="Arial" w:cs="Arial"/>
                <w:noProof/>
                <w:highlight w:val="green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8A07D5" w:rsidRPr="00656402" w:rsidRDefault="008A07D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</w:tcPr>
          <w:p w:rsidR="008A07D5" w:rsidRPr="00656402" w:rsidRDefault="008A07D5" w:rsidP="00111B95">
            <w:pPr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CV</w:t>
            </w:r>
          </w:p>
        </w:tc>
      </w:tr>
      <w:tr w:rsidR="008A07D5" w:rsidRPr="00656402" w:rsidTr="00A72152">
        <w:tc>
          <w:tcPr>
            <w:tcW w:w="827" w:type="dxa"/>
            <w:shd w:val="clear" w:color="auto" w:fill="FFFFFF" w:themeFill="background1"/>
          </w:tcPr>
          <w:p w:rsidR="008A07D5" w:rsidRPr="00656402" w:rsidRDefault="008A07D5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92D050"/>
          </w:tcPr>
          <w:p w:rsidR="008A07D5" w:rsidRPr="00A72152" w:rsidRDefault="008A07D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8A07D5" w:rsidRPr="00656402" w:rsidRDefault="008A07D5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</w:tcPr>
          <w:p w:rsidR="008A07D5" w:rsidRPr="00656402" w:rsidRDefault="008A07D5" w:rsidP="00111B95">
            <w:pPr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Disclosure of relatives employed at UFCD (</w:t>
            </w:r>
            <w:hyperlink r:id="rId7" w:history="1">
              <w:r w:rsidRPr="00656402">
                <w:rPr>
                  <w:rStyle w:val="Hyperlink"/>
                  <w:rFonts w:ascii="Arial" w:hAnsi="Arial" w:cs="Arial"/>
                  <w:b/>
                </w:rPr>
                <w:t>Nepotism</w:t>
              </w:r>
            </w:hyperlink>
            <w:r w:rsidRPr="00656402">
              <w:rPr>
                <w:rFonts w:ascii="Arial" w:hAnsi="Arial" w:cs="Arial"/>
              </w:rPr>
              <w:t xml:space="preserve"> Letter) </w:t>
            </w:r>
          </w:p>
          <w:p w:rsidR="008A07D5" w:rsidRPr="00656402" w:rsidRDefault="008A07D5" w:rsidP="00111B95">
            <w:pPr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  <w:b/>
              </w:rPr>
              <w:t>**Dean’s signature/approval required prior to offer**</w:t>
            </w:r>
          </w:p>
        </w:tc>
      </w:tr>
      <w:tr w:rsidR="008A07D5" w:rsidRPr="00656402" w:rsidTr="00A72152">
        <w:tc>
          <w:tcPr>
            <w:tcW w:w="827" w:type="dxa"/>
            <w:shd w:val="clear" w:color="auto" w:fill="FFFFFF" w:themeFill="background1"/>
          </w:tcPr>
          <w:p w:rsidR="008A07D5" w:rsidRPr="00656402" w:rsidRDefault="008A07D5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92D050"/>
          </w:tcPr>
          <w:p w:rsidR="008A07D5" w:rsidRPr="00A72152" w:rsidRDefault="008A07D5">
            <w:pPr>
              <w:rPr>
                <w:rFonts w:ascii="Arial" w:hAnsi="Arial" w:cs="Arial"/>
                <w:noProof/>
                <w:highlight w:val="green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8A07D5" w:rsidRPr="00656402" w:rsidRDefault="008A07D5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</w:tcPr>
          <w:p w:rsidR="008A07D5" w:rsidRPr="00656402" w:rsidRDefault="008A07D5" w:rsidP="00AD51B9">
            <w:pPr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 xml:space="preserve">If Hiring a Foreign National: </w:t>
            </w:r>
          </w:p>
          <w:p w:rsidR="008A07D5" w:rsidRPr="00656402" w:rsidRDefault="008A07D5" w:rsidP="00AD51B9">
            <w:pPr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 xml:space="preserve">Complete </w:t>
            </w:r>
            <w:hyperlink r:id="rId8" w:history="1">
              <w:r w:rsidRPr="00656402">
                <w:rPr>
                  <w:rStyle w:val="Hyperlink"/>
                  <w:rFonts w:ascii="Arial" w:hAnsi="Arial" w:cs="Arial"/>
                  <w:b/>
                </w:rPr>
                <w:t>Foreign National Tax Information</w:t>
              </w:r>
            </w:hyperlink>
            <w:r w:rsidRPr="00656402">
              <w:rPr>
                <w:rFonts w:ascii="Arial" w:hAnsi="Arial" w:cs="Arial"/>
              </w:rPr>
              <w:t xml:space="preserve"> Form and other </w:t>
            </w:r>
          </w:p>
          <w:p w:rsidR="008A07D5" w:rsidRPr="00656402" w:rsidRDefault="008A07D5" w:rsidP="00AD51B9">
            <w:pPr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Documents from the UF Checklist Academic Personnel</w:t>
            </w:r>
          </w:p>
          <w:p w:rsidR="008A07D5" w:rsidRPr="00656402" w:rsidRDefault="008A07D5" w:rsidP="00AD51B9">
            <w:pPr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  <w:b/>
              </w:rPr>
              <w:t xml:space="preserve">Hire will not go through </w:t>
            </w:r>
            <w:proofErr w:type="gramStart"/>
            <w:r w:rsidRPr="00656402">
              <w:rPr>
                <w:rFonts w:ascii="Arial" w:hAnsi="Arial" w:cs="Arial"/>
                <w:b/>
              </w:rPr>
              <w:t>GatorStart,</w:t>
            </w:r>
            <w:proofErr w:type="gramEnd"/>
            <w:r w:rsidRPr="00656402">
              <w:rPr>
                <w:rFonts w:ascii="Arial" w:hAnsi="Arial" w:cs="Arial"/>
                <w:b/>
              </w:rPr>
              <w:t xml:space="preserve"> all paperwork must be filled out and attached to ePAF.</w:t>
            </w:r>
          </w:p>
        </w:tc>
      </w:tr>
      <w:tr w:rsidR="008A07D5" w:rsidRPr="00656402" w:rsidTr="00A72152">
        <w:tc>
          <w:tcPr>
            <w:tcW w:w="827" w:type="dxa"/>
            <w:shd w:val="clear" w:color="auto" w:fill="FFFFFF" w:themeFill="background1"/>
          </w:tcPr>
          <w:p w:rsidR="008A07D5" w:rsidRPr="00656402" w:rsidRDefault="008A07D5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92D050"/>
          </w:tcPr>
          <w:p w:rsidR="008A07D5" w:rsidRPr="00A72152" w:rsidRDefault="008A07D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8A07D5" w:rsidRPr="00656402" w:rsidRDefault="008A07D5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</w:tcPr>
          <w:p w:rsidR="008A07D5" w:rsidRPr="00656402" w:rsidRDefault="008A07D5" w:rsidP="00695297">
            <w:pPr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Original transcripts of all Dental degrees(translations and equivalencies if necessary)</w:t>
            </w:r>
          </w:p>
        </w:tc>
      </w:tr>
      <w:tr w:rsidR="002735C1" w:rsidRPr="00656402" w:rsidTr="00A72152">
        <w:tc>
          <w:tcPr>
            <w:tcW w:w="827" w:type="dxa"/>
            <w:shd w:val="clear" w:color="auto" w:fill="FFFFFF" w:themeFill="background1"/>
          </w:tcPr>
          <w:p w:rsidR="002735C1" w:rsidRPr="00656402" w:rsidRDefault="002735C1" w:rsidP="00323BFD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92D050"/>
          </w:tcPr>
          <w:p w:rsidR="002735C1" w:rsidRPr="00A72152" w:rsidRDefault="002735C1" w:rsidP="00323BFD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2735C1" w:rsidRPr="00656402" w:rsidRDefault="002735C1" w:rsidP="00323BFD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</w:tcPr>
          <w:p w:rsidR="002735C1" w:rsidRPr="00656402" w:rsidRDefault="002735C1" w:rsidP="00323BFD">
            <w:pPr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Copy of driver’s license and Social Security card or other acceptable I-9 documents</w:t>
            </w:r>
          </w:p>
        </w:tc>
      </w:tr>
      <w:tr w:rsidR="002735C1" w:rsidRPr="00656402" w:rsidTr="00A72152">
        <w:tc>
          <w:tcPr>
            <w:tcW w:w="827" w:type="dxa"/>
            <w:shd w:val="clear" w:color="auto" w:fill="FFFFFF" w:themeFill="background1"/>
          </w:tcPr>
          <w:p w:rsidR="002735C1" w:rsidRPr="00656402" w:rsidRDefault="002735C1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92D050"/>
          </w:tcPr>
          <w:p w:rsidR="002735C1" w:rsidRPr="00A72152" w:rsidRDefault="002735C1">
            <w:pPr>
              <w:rPr>
                <w:rFonts w:ascii="Arial" w:hAnsi="Arial" w:cs="Arial"/>
                <w:noProof/>
                <w:highlight w:val="green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2735C1" w:rsidRPr="00656402" w:rsidRDefault="002735C1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</w:tcPr>
          <w:p w:rsidR="002735C1" w:rsidRPr="00656402" w:rsidRDefault="00A72152" w:rsidP="007636FE">
            <w:pPr>
              <w:rPr>
                <w:rFonts w:ascii="Arial" w:hAnsi="Arial" w:cs="Arial"/>
                <w:b/>
              </w:rPr>
            </w:pPr>
            <w:hyperlink r:id="rId9" w:history="1">
              <w:r w:rsidR="002735C1" w:rsidRPr="00656402">
                <w:rPr>
                  <w:rStyle w:val="Hyperlink"/>
                  <w:rFonts w:ascii="Arial" w:hAnsi="Arial" w:cs="Arial"/>
                  <w:b/>
                </w:rPr>
                <w:t>Background Check Screening Request Form</w:t>
              </w:r>
            </w:hyperlink>
            <w:r w:rsidR="002735C1" w:rsidRPr="00656402">
              <w:rPr>
                <w:rFonts w:ascii="Arial" w:hAnsi="Arial" w:cs="Arial"/>
                <w:b/>
              </w:rPr>
              <w:t xml:space="preserve"> </w:t>
            </w:r>
          </w:p>
          <w:p w:rsidR="002735C1" w:rsidRPr="00656402" w:rsidRDefault="002735C1" w:rsidP="007636FE">
            <w:pPr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Date cleared:__________</w:t>
            </w:r>
          </w:p>
        </w:tc>
      </w:tr>
      <w:tr w:rsidR="00656402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C1" w:rsidRPr="00656402" w:rsidRDefault="002735C1" w:rsidP="00323BFD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35C1" w:rsidRPr="00A72152" w:rsidRDefault="002735C1" w:rsidP="00323BFD">
            <w:pPr>
              <w:rPr>
                <w:rFonts w:ascii="Arial" w:hAnsi="Arial" w:cs="Arial"/>
                <w:noProof/>
                <w:highlight w:val="gree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C1" w:rsidRPr="00656402" w:rsidRDefault="002735C1" w:rsidP="00323BFD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C1" w:rsidRPr="00656402" w:rsidRDefault="002735C1" w:rsidP="00323BFD">
            <w:pPr>
              <w:rPr>
                <w:rStyle w:val="Hyperlink"/>
                <w:rFonts w:ascii="Arial" w:hAnsi="Arial" w:cs="Arial"/>
                <w:b/>
              </w:rPr>
            </w:pPr>
            <w:r w:rsidRPr="00656402">
              <w:rPr>
                <w:rFonts w:ascii="Arial" w:hAnsi="Arial" w:cs="Arial"/>
                <w:b/>
              </w:rPr>
              <w:fldChar w:fldCharType="begin"/>
            </w:r>
            <w:r w:rsidRPr="00656402">
              <w:rPr>
                <w:rFonts w:ascii="Arial" w:hAnsi="Arial" w:cs="Arial"/>
                <w:b/>
              </w:rPr>
              <w:instrText xml:space="preserve"> HYPERLINK "http://hr.ufl.edu/wp-content/uploads/forms/recruitment/emergency.pdf" </w:instrText>
            </w:r>
            <w:r w:rsidRPr="00656402">
              <w:rPr>
                <w:rFonts w:ascii="Arial" w:hAnsi="Arial" w:cs="Arial"/>
                <w:b/>
              </w:rPr>
              <w:fldChar w:fldCharType="separate"/>
            </w:r>
            <w:r w:rsidRPr="00656402">
              <w:rPr>
                <w:rStyle w:val="Hyperlink"/>
                <w:rFonts w:ascii="Arial" w:hAnsi="Arial" w:cs="Arial"/>
                <w:b/>
              </w:rPr>
              <w:t>Emergency Contact Form</w:t>
            </w:r>
          </w:p>
          <w:p w:rsidR="002735C1" w:rsidRPr="00656402" w:rsidRDefault="002735C1" w:rsidP="00323BFD">
            <w:pPr>
              <w:rPr>
                <w:rFonts w:ascii="Arial" w:hAnsi="Arial" w:cs="Arial"/>
                <w:b/>
              </w:rPr>
            </w:pPr>
            <w:r w:rsidRPr="006564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735C1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735C1" w:rsidRPr="00656402" w:rsidRDefault="002735C1" w:rsidP="00323BFD">
            <w:pPr>
              <w:rPr>
                <w:rFonts w:ascii="Arial" w:hAnsi="Arial" w:cs="Arial"/>
              </w:rPr>
            </w:pPr>
          </w:p>
          <w:p w:rsidR="002735C1" w:rsidRPr="00656402" w:rsidRDefault="002735C1" w:rsidP="00323BFD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C1" w:rsidRPr="00656402" w:rsidRDefault="002735C1" w:rsidP="00323BFD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C1" w:rsidRPr="00656402" w:rsidRDefault="002735C1" w:rsidP="00323BFD">
            <w:pPr>
              <w:rPr>
                <w:rFonts w:ascii="Arial" w:hAnsi="Arial" w:cs="Arial"/>
              </w:rPr>
            </w:pPr>
          </w:p>
          <w:p w:rsidR="002735C1" w:rsidRPr="00656402" w:rsidRDefault="002735C1" w:rsidP="00323BFD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C1" w:rsidRPr="00656402" w:rsidRDefault="00A72152" w:rsidP="00323BFD">
            <w:pPr>
              <w:rPr>
                <w:rFonts w:ascii="Arial" w:hAnsi="Arial" w:cs="Arial"/>
              </w:rPr>
            </w:pPr>
            <w:hyperlink r:id="rId10" w:history="1">
              <w:r w:rsidR="002735C1" w:rsidRPr="00656402">
                <w:rPr>
                  <w:rStyle w:val="Hyperlink"/>
                  <w:rFonts w:ascii="Arial" w:hAnsi="Arial" w:cs="Arial"/>
                  <w:b/>
                </w:rPr>
                <w:t>Health Assessment/HAMS</w:t>
              </w:r>
            </w:hyperlink>
            <w:r w:rsidR="002735C1" w:rsidRPr="00656402">
              <w:rPr>
                <w:rFonts w:ascii="Arial" w:hAnsi="Arial" w:cs="Arial"/>
              </w:rPr>
              <w:t xml:space="preserve"> r</w:t>
            </w:r>
            <w:r w:rsidR="00F043BB">
              <w:rPr>
                <w:rFonts w:ascii="Arial" w:hAnsi="Arial" w:cs="Arial"/>
              </w:rPr>
              <w:t xml:space="preserve">equirement </w:t>
            </w:r>
            <w:r w:rsidR="002735C1" w:rsidRPr="00656402">
              <w:rPr>
                <w:rFonts w:ascii="Arial" w:hAnsi="Arial" w:cs="Arial"/>
              </w:rPr>
              <w:t>(SHCC: 392-0627)</w:t>
            </w:r>
          </w:p>
          <w:p w:rsidR="002735C1" w:rsidRPr="00656402" w:rsidRDefault="002735C1" w:rsidP="00323BFD">
            <w:pPr>
              <w:rPr>
                <w:rFonts w:ascii="Arial" w:hAnsi="Arial" w:cs="Arial"/>
                <w:b/>
              </w:rPr>
            </w:pPr>
            <w:r w:rsidRPr="00656402">
              <w:rPr>
                <w:rFonts w:ascii="Arial" w:hAnsi="Arial" w:cs="Arial"/>
              </w:rPr>
              <w:t xml:space="preserve">Date cleared: ________ </w:t>
            </w:r>
            <w:r w:rsidRPr="00656402">
              <w:rPr>
                <w:rFonts w:ascii="Arial" w:hAnsi="Arial" w:cs="Arial"/>
                <w:b/>
              </w:rPr>
              <w:t>(clearance one day prior to start date)</w:t>
            </w:r>
          </w:p>
          <w:p w:rsidR="002735C1" w:rsidRPr="00656402" w:rsidRDefault="002735C1" w:rsidP="00323BFD">
            <w:pPr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 xml:space="preserve">Attach to </w:t>
            </w:r>
            <w:proofErr w:type="spellStart"/>
            <w:r w:rsidRPr="00656402">
              <w:rPr>
                <w:rFonts w:ascii="Arial" w:hAnsi="Arial" w:cs="Arial"/>
              </w:rPr>
              <w:t>ePAF</w:t>
            </w:r>
            <w:proofErr w:type="spellEnd"/>
            <w:r w:rsidRPr="00656402">
              <w:rPr>
                <w:rFonts w:ascii="Arial" w:hAnsi="Arial" w:cs="Arial"/>
              </w:rPr>
              <w:t xml:space="preserve"> once cleared. (Department) </w:t>
            </w:r>
          </w:p>
        </w:tc>
      </w:tr>
      <w:tr w:rsidR="002735C1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735C1" w:rsidRPr="00656402" w:rsidRDefault="002735C1" w:rsidP="00323BFD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C1" w:rsidRPr="00656402" w:rsidRDefault="002735C1" w:rsidP="00323BFD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C1" w:rsidRPr="00656402" w:rsidRDefault="002735C1" w:rsidP="00323BFD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C1" w:rsidRPr="00656402" w:rsidRDefault="00A72152" w:rsidP="00323BFD">
            <w:pPr>
              <w:rPr>
                <w:rFonts w:ascii="Arial" w:hAnsi="Arial" w:cs="Arial"/>
              </w:rPr>
            </w:pPr>
            <w:hyperlink r:id="rId11" w:history="1">
              <w:r w:rsidR="002735C1" w:rsidRPr="00656402">
                <w:rPr>
                  <w:rStyle w:val="Hyperlink"/>
                  <w:rFonts w:ascii="Arial" w:hAnsi="Arial" w:cs="Arial"/>
                  <w:b/>
                </w:rPr>
                <w:t>HIPAA Release</w:t>
              </w:r>
            </w:hyperlink>
            <w:r w:rsidR="002735C1" w:rsidRPr="00656402">
              <w:rPr>
                <w:rFonts w:ascii="Arial" w:hAnsi="Arial" w:cs="Arial"/>
              </w:rPr>
              <w:t xml:space="preserve"> Form </w:t>
            </w:r>
          </w:p>
          <w:p w:rsidR="002735C1" w:rsidRPr="00656402" w:rsidRDefault="002735C1" w:rsidP="00323BFD">
            <w:pPr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(Employee completes and takes to HAMS appointment)</w:t>
            </w:r>
          </w:p>
        </w:tc>
      </w:tr>
      <w:tr w:rsidR="002735C1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735C1" w:rsidRPr="00656402" w:rsidRDefault="002735C1" w:rsidP="00323BFD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C1" w:rsidRPr="00656402" w:rsidRDefault="002735C1" w:rsidP="00323BFD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C1" w:rsidRPr="00656402" w:rsidRDefault="002735C1" w:rsidP="00323BFD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C1" w:rsidRPr="00656402" w:rsidRDefault="00A72152" w:rsidP="00323BFD">
            <w:pPr>
              <w:rPr>
                <w:rFonts w:ascii="Arial" w:hAnsi="Arial" w:cs="Arial"/>
              </w:rPr>
            </w:pPr>
            <w:hyperlink r:id="rId12" w:history="1">
              <w:r w:rsidR="002735C1" w:rsidRPr="00656402">
                <w:rPr>
                  <w:rStyle w:val="Hyperlink"/>
                  <w:rFonts w:ascii="Arial" w:hAnsi="Arial" w:cs="Arial"/>
                  <w:b/>
                </w:rPr>
                <w:t>Patient Contact</w:t>
              </w:r>
            </w:hyperlink>
            <w:r w:rsidR="002735C1" w:rsidRPr="00656402">
              <w:rPr>
                <w:rFonts w:ascii="Arial" w:hAnsi="Arial" w:cs="Arial"/>
                <w:b/>
              </w:rPr>
              <w:t xml:space="preserve"> </w:t>
            </w:r>
            <w:r w:rsidR="002735C1" w:rsidRPr="00656402">
              <w:rPr>
                <w:rFonts w:ascii="Arial" w:hAnsi="Arial" w:cs="Arial"/>
              </w:rPr>
              <w:t>Form (Employee completes and takes to HAMS appointment if they have patient contact)</w:t>
            </w:r>
          </w:p>
        </w:tc>
      </w:tr>
      <w:tr w:rsidR="002735C1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735C1" w:rsidRPr="00656402" w:rsidRDefault="002735C1" w:rsidP="002163DD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C1" w:rsidRPr="00656402" w:rsidRDefault="002735C1" w:rsidP="002163DD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C1" w:rsidRPr="00656402" w:rsidRDefault="002735C1" w:rsidP="002163DD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C1" w:rsidRPr="00656402" w:rsidRDefault="002735C1" w:rsidP="002163DD">
            <w:pPr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 xml:space="preserve">Contact with </w:t>
            </w:r>
            <w:hyperlink r:id="rId13" w:history="1">
              <w:r w:rsidRPr="002A359D">
                <w:rPr>
                  <w:rStyle w:val="Hyperlink"/>
                  <w:rFonts w:ascii="Arial" w:hAnsi="Arial" w:cs="Arial"/>
                  <w:b/>
                </w:rPr>
                <w:t>Human Blood</w:t>
              </w:r>
            </w:hyperlink>
            <w:r w:rsidRPr="00656402">
              <w:rPr>
                <w:rFonts w:ascii="Arial" w:hAnsi="Arial" w:cs="Arial"/>
              </w:rPr>
              <w:t xml:space="preserve"> Form (Employee completes and takes to HAMS appointment if have contact with human blood) </w:t>
            </w:r>
          </w:p>
        </w:tc>
      </w:tr>
      <w:tr w:rsidR="002735C1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C1" w:rsidRPr="00656402" w:rsidRDefault="002735C1" w:rsidP="002163DD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35C1" w:rsidRPr="00A72152" w:rsidRDefault="002735C1" w:rsidP="002163DD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5C1" w:rsidRPr="00656402" w:rsidRDefault="002735C1" w:rsidP="002163DD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C1" w:rsidRPr="002A359D" w:rsidRDefault="00A72152" w:rsidP="002163DD">
            <w:pPr>
              <w:rPr>
                <w:rFonts w:ascii="Arial" w:hAnsi="Arial" w:cs="Arial"/>
                <w:b/>
              </w:rPr>
            </w:pPr>
            <w:hyperlink r:id="rId14" w:history="1">
              <w:proofErr w:type="spellStart"/>
              <w:r w:rsidR="002735C1" w:rsidRPr="002A359D">
                <w:rPr>
                  <w:rStyle w:val="Hyperlink"/>
                  <w:rFonts w:ascii="Arial" w:hAnsi="Arial" w:cs="Arial"/>
                  <w:b/>
                </w:rPr>
                <w:t>Bloodborne</w:t>
              </w:r>
              <w:proofErr w:type="spellEnd"/>
              <w:r w:rsidR="002735C1" w:rsidRPr="002A359D">
                <w:rPr>
                  <w:rStyle w:val="Hyperlink"/>
                  <w:rFonts w:ascii="Arial" w:hAnsi="Arial" w:cs="Arial"/>
                  <w:b/>
                </w:rPr>
                <w:t xml:space="preserve"> Pathogen Training</w:t>
              </w:r>
            </w:hyperlink>
          </w:p>
        </w:tc>
      </w:tr>
      <w:tr w:rsidR="00AA2A53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A53" w:rsidRPr="00A72152" w:rsidRDefault="00AA2A53" w:rsidP="00A72152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Copy of CPR/BLS or ACLS card (if clinical)</w:t>
            </w:r>
          </w:p>
        </w:tc>
      </w:tr>
      <w:tr w:rsidR="00AA2A53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A53" w:rsidRPr="00A72152" w:rsidRDefault="00AA2A53" w:rsidP="00A72152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 xml:space="preserve">Copy of Dental License/or submit application for Teaching Permit </w:t>
            </w:r>
          </w:p>
        </w:tc>
      </w:tr>
      <w:tr w:rsidR="00AA2A53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A53" w:rsidRPr="00A72152" w:rsidRDefault="00AA2A53" w:rsidP="00A72152">
            <w:pPr>
              <w:rPr>
                <w:highlight w:val="gree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3" w:rsidRPr="00656402" w:rsidRDefault="00AA2A53" w:rsidP="00AD10AA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NPI Number</w:t>
            </w:r>
          </w:p>
        </w:tc>
      </w:tr>
      <w:tr w:rsidR="00AD10AA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AA" w:rsidRPr="00656402" w:rsidRDefault="00AD10AA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10AA" w:rsidRPr="00A72152" w:rsidRDefault="00AD10AA" w:rsidP="00A72152">
            <w:pPr>
              <w:rPr>
                <w:highlight w:val="gree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AA" w:rsidRPr="00656402" w:rsidRDefault="00AD10AA" w:rsidP="00323BFD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A" w:rsidRPr="00656402" w:rsidRDefault="00AD10AA" w:rsidP="00AD10AA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DEA Number for Clinical Faculty</w:t>
            </w:r>
          </w:p>
        </w:tc>
      </w:tr>
      <w:tr w:rsidR="00AA2A53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A53" w:rsidRPr="00A72152" w:rsidRDefault="00AA2A53" w:rsidP="00A72152">
            <w:pPr>
              <w:rPr>
                <w:highlight w:val="gree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 xml:space="preserve">Copy of board certificate (if board certified in specialty) </w:t>
            </w:r>
          </w:p>
        </w:tc>
      </w:tr>
      <w:tr w:rsidR="00AA2A53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A53" w:rsidRPr="00A72152" w:rsidRDefault="00AA2A53" w:rsidP="00A72152">
            <w:pPr>
              <w:rPr>
                <w:highlight w:val="gree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 xml:space="preserve">Copy of Sedation Certificate (Oral Surgery, </w:t>
            </w:r>
            <w:proofErr w:type="spellStart"/>
            <w:r w:rsidRPr="00656402">
              <w:rPr>
                <w:rFonts w:ascii="Arial" w:hAnsi="Arial" w:cs="Arial"/>
              </w:rPr>
              <w:t>Pedo</w:t>
            </w:r>
            <w:proofErr w:type="spellEnd"/>
            <w:r w:rsidRPr="00656402">
              <w:rPr>
                <w:rFonts w:ascii="Arial" w:hAnsi="Arial" w:cs="Arial"/>
              </w:rPr>
              <w:t xml:space="preserve">, </w:t>
            </w:r>
            <w:proofErr w:type="spellStart"/>
            <w:r w:rsidRPr="00656402">
              <w:rPr>
                <w:rFonts w:ascii="Arial" w:hAnsi="Arial" w:cs="Arial"/>
              </w:rPr>
              <w:t>Perio</w:t>
            </w:r>
            <w:proofErr w:type="spellEnd"/>
            <w:r w:rsidRPr="00656402">
              <w:rPr>
                <w:rFonts w:ascii="Arial" w:hAnsi="Arial" w:cs="Arial"/>
              </w:rPr>
              <w:t xml:space="preserve"> only) </w:t>
            </w:r>
          </w:p>
        </w:tc>
      </w:tr>
      <w:tr w:rsidR="00AA2A53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2A53" w:rsidRPr="00A72152" w:rsidRDefault="00AA2A53" w:rsidP="00A72152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3" w:rsidRPr="00656402" w:rsidRDefault="00A72152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  <w:hyperlink r:id="rId15" w:history="1">
              <w:r w:rsidR="00AA2A53" w:rsidRPr="00656402">
                <w:rPr>
                  <w:rStyle w:val="Hyperlink"/>
                  <w:rFonts w:ascii="Arial" w:hAnsi="Arial" w:cs="Arial"/>
                  <w:b/>
                </w:rPr>
                <w:t>Animal Contact</w:t>
              </w:r>
            </w:hyperlink>
            <w:r w:rsidR="00AA2A53" w:rsidRPr="00656402">
              <w:rPr>
                <w:rFonts w:ascii="Arial" w:hAnsi="Arial" w:cs="Arial"/>
                <w:b/>
              </w:rPr>
              <w:t xml:space="preserve"> </w:t>
            </w:r>
            <w:r w:rsidR="00AA2A53" w:rsidRPr="00656402">
              <w:rPr>
                <w:rFonts w:ascii="Arial" w:hAnsi="Arial" w:cs="Arial"/>
              </w:rPr>
              <w:t xml:space="preserve">Form (if applicable) </w:t>
            </w:r>
          </w:p>
          <w:p w:rsidR="00AA2A53" w:rsidRPr="00656402" w:rsidRDefault="00AA2A53" w:rsidP="00323BFD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(Renewal exam every three years)</w:t>
            </w:r>
          </w:p>
        </w:tc>
      </w:tr>
      <w:tr w:rsidR="00FD2B83" w:rsidRPr="00656402" w:rsidTr="00A72152">
        <w:tc>
          <w:tcPr>
            <w:tcW w:w="827" w:type="dxa"/>
            <w:shd w:val="clear" w:color="auto" w:fill="FFFFFF" w:themeFill="background1"/>
          </w:tcPr>
          <w:p w:rsidR="00FD2B83" w:rsidRPr="00656402" w:rsidRDefault="00FD2B8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92D050"/>
          </w:tcPr>
          <w:p w:rsidR="00FD2B83" w:rsidRPr="00656402" w:rsidRDefault="00FD2B8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FD2B83" w:rsidRPr="00656402" w:rsidRDefault="00FD2B8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</w:tcPr>
          <w:p w:rsidR="00FD2B83" w:rsidRPr="00656402" w:rsidRDefault="00A72152" w:rsidP="00695297">
            <w:pPr>
              <w:rPr>
                <w:rFonts w:ascii="Arial" w:hAnsi="Arial" w:cs="Arial"/>
              </w:rPr>
            </w:pPr>
            <w:hyperlink r:id="rId16" w:history="1">
              <w:r w:rsidR="00FD2B83" w:rsidRPr="00656402">
                <w:rPr>
                  <w:rStyle w:val="Hyperlink"/>
                  <w:rFonts w:ascii="Arial" w:hAnsi="Arial" w:cs="Arial"/>
                  <w:b/>
                </w:rPr>
                <w:t>ePAF</w:t>
              </w:r>
            </w:hyperlink>
            <w:r w:rsidR="00FD2B83" w:rsidRPr="00656402">
              <w:rPr>
                <w:rFonts w:ascii="Arial" w:hAnsi="Arial" w:cs="Arial"/>
              </w:rPr>
              <w:t xml:space="preserve"> initiated in PeopleSoft, Attach first page of loyalty oath (4 in 1 form), I-9 documents (SS card, Driver’s License), offer letter, background results, emergency contact forms and other forms required on </w:t>
            </w:r>
            <w:hyperlink r:id="rId17" w:history="1">
              <w:r w:rsidR="00FD2B83" w:rsidRPr="00F043BB">
                <w:rPr>
                  <w:rStyle w:val="Hyperlink"/>
                  <w:rFonts w:ascii="Arial" w:hAnsi="Arial" w:cs="Arial"/>
                  <w:b/>
                </w:rPr>
                <w:t>New Hire Checklist – Academic Personnel</w:t>
              </w:r>
            </w:hyperlink>
            <w:r w:rsidR="00FD2B83" w:rsidRPr="00656402">
              <w:rPr>
                <w:rFonts w:ascii="Arial" w:hAnsi="Arial" w:cs="Arial"/>
              </w:rPr>
              <w:t xml:space="preserve">. Once ePAF approved at level 1, </w:t>
            </w:r>
            <w:proofErr w:type="spellStart"/>
            <w:r w:rsidR="00FD2B83" w:rsidRPr="00656402">
              <w:rPr>
                <w:rFonts w:ascii="Arial" w:hAnsi="Arial" w:cs="Arial"/>
              </w:rPr>
              <w:t>GatorStart</w:t>
            </w:r>
            <w:proofErr w:type="spellEnd"/>
            <w:r w:rsidR="00FD2B83" w:rsidRPr="00656402">
              <w:rPr>
                <w:rFonts w:ascii="Arial" w:hAnsi="Arial" w:cs="Arial"/>
              </w:rPr>
              <w:t xml:space="preserve"> email sent to new employee to complete hiring paperwork.</w:t>
            </w:r>
          </w:p>
        </w:tc>
      </w:tr>
      <w:tr w:rsidR="00656402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2B83" w:rsidRPr="00A72152" w:rsidRDefault="00FD2B83" w:rsidP="00A72152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3" w:rsidRPr="00656402" w:rsidRDefault="00A72152" w:rsidP="00071E2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hyperlink r:id="rId18" w:history="1">
              <w:r w:rsidR="00FD2B83" w:rsidRPr="00656402">
                <w:rPr>
                  <w:rStyle w:val="Hyperlink"/>
                  <w:rFonts w:ascii="Arial" w:hAnsi="Arial" w:cs="Arial"/>
                  <w:b/>
                </w:rPr>
                <w:t>Confidentiality Statement</w:t>
              </w:r>
            </w:hyperlink>
          </w:p>
        </w:tc>
      </w:tr>
      <w:tr w:rsidR="00FD2B83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2B83" w:rsidRPr="00A72152" w:rsidRDefault="00FD2B83" w:rsidP="00A72152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3" w:rsidRPr="00656402" w:rsidRDefault="00A72152" w:rsidP="00071E2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hyperlink r:id="rId19" w:history="1">
              <w:r w:rsidR="00FD2B83" w:rsidRPr="00656402">
                <w:rPr>
                  <w:rStyle w:val="Hyperlink"/>
                  <w:rFonts w:ascii="Arial" w:hAnsi="Arial" w:cs="Arial"/>
                  <w:b/>
                </w:rPr>
                <w:t>Code of Conduct</w:t>
              </w:r>
            </w:hyperlink>
            <w:r w:rsidR="00FD2B83" w:rsidRPr="006564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D2B83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2B83" w:rsidRPr="00A72152" w:rsidRDefault="00FD2B83" w:rsidP="00A72152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3" w:rsidRPr="00656402" w:rsidRDefault="00A72152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hyperlink r:id="rId20" w:history="1">
              <w:r w:rsidR="00FD2B83" w:rsidRPr="00656402">
                <w:rPr>
                  <w:rStyle w:val="Hyperlink"/>
                  <w:rFonts w:ascii="Arial" w:hAnsi="Arial" w:cs="Arial"/>
                  <w:b/>
                </w:rPr>
                <w:t>Disclosure of Outside Activities</w:t>
              </w:r>
            </w:hyperlink>
            <w:r w:rsidR="00FD2B83" w:rsidRPr="00656402">
              <w:rPr>
                <w:rFonts w:ascii="Arial" w:hAnsi="Arial" w:cs="Arial"/>
              </w:rPr>
              <w:t xml:space="preserve"> Form (if applicable)  </w:t>
            </w:r>
          </w:p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b/>
                <w:u w:val="single"/>
              </w:rPr>
            </w:pPr>
          </w:p>
        </w:tc>
      </w:tr>
      <w:tr w:rsidR="0021446A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46A" w:rsidRPr="00656402" w:rsidRDefault="0021446A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446A" w:rsidRPr="00A72152" w:rsidRDefault="0021446A" w:rsidP="00A72152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46A" w:rsidRPr="00656402" w:rsidRDefault="0021446A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A" w:rsidRPr="00656402" w:rsidRDefault="00A72152" w:rsidP="00071E2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hyperlink r:id="rId21" w:history="1">
              <w:r w:rsidR="0021446A" w:rsidRPr="0021446A">
                <w:rPr>
                  <w:rStyle w:val="Hyperlink"/>
                  <w:rFonts w:ascii="Arial" w:hAnsi="Arial" w:cs="Arial"/>
                  <w:b/>
                </w:rPr>
                <w:t>4 in 1 form</w:t>
              </w:r>
            </w:hyperlink>
            <w:r w:rsidR="0021446A">
              <w:rPr>
                <w:rFonts w:ascii="Arial" w:hAnsi="Arial" w:cs="Arial"/>
                <w:b/>
              </w:rPr>
              <w:t xml:space="preserve"> </w:t>
            </w:r>
            <w:r w:rsidR="0021446A" w:rsidRPr="0021446A">
              <w:rPr>
                <w:rFonts w:ascii="Arial" w:hAnsi="Arial" w:cs="Arial"/>
              </w:rPr>
              <w:t>(requires notary)</w:t>
            </w:r>
          </w:p>
        </w:tc>
      </w:tr>
      <w:tr w:rsidR="00FD2B83" w:rsidRPr="00656402" w:rsidTr="00A72152">
        <w:trPr>
          <w:trHeight w:val="485"/>
        </w:trPr>
        <w:tc>
          <w:tcPr>
            <w:tcW w:w="827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92D050"/>
          </w:tcPr>
          <w:p w:rsidR="00FD2B83" w:rsidRPr="00A72152" w:rsidRDefault="00FD2B83" w:rsidP="00A72152"/>
        </w:tc>
        <w:tc>
          <w:tcPr>
            <w:tcW w:w="82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</w:tcPr>
          <w:p w:rsidR="00FD2B83" w:rsidRPr="002A359D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A359D">
              <w:rPr>
                <w:rFonts w:ascii="Arial" w:hAnsi="Arial" w:cs="Arial"/>
              </w:rPr>
              <w:t>HIPPA Training (PRV801)</w:t>
            </w:r>
          </w:p>
        </w:tc>
      </w:tr>
      <w:tr w:rsidR="00FD2B83" w:rsidRPr="00656402" w:rsidTr="00A72152">
        <w:tc>
          <w:tcPr>
            <w:tcW w:w="827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92D050"/>
          </w:tcPr>
          <w:p w:rsidR="00FD2B83" w:rsidRPr="00A72152" w:rsidRDefault="00FD2B83" w:rsidP="00A72152"/>
        </w:tc>
        <w:tc>
          <w:tcPr>
            <w:tcW w:w="82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</w:tcPr>
          <w:p w:rsidR="00FD2B83" w:rsidRPr="002A359D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A359D">
              <w:rPr>
                <w:rFonts w:ascii="Arial" w:hAnsi="Arial" w:cs="Arial"/>
              </w:rPr>
              <w:t xml:space="preserve">Sexual Harassment Training </w:t>
            </w:r>
          </w:p>
        </w:tc>
      </w:tr>
      <w:tr w:rsidR="00FD2B83" w:rsidRPr="00656402" w:rsidTr="00A72152">
        <w:tc>
          <w:tcPr>
            <w:tcW w:w="827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92D050"/>
          </w:tcPr>
          <w:p w:rsidR="00FD2B83" w:rsidRPr="00A72152" w:rsidRDefault="00FD2B83" w:rsidP="00A72152"/>
        </w:tc>
        <w:tc>
          <w:tcPr>
            <w:tcW w:w="82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</w:tcPr>
          <w:p w:rsidR="00FD2B83" w:rsidRPr="002A359D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A359D">
              <w:rPr>
                <w:rFonts w:ascii="Arial" w:hAnsi="Arial" w:cs="Arial"/>
              </w:rPr>
              <w:t>Protecting Social Security Numbers Training (PRV804)</w:t>
            </w:r>
          </w:p>
        </w:tc>
      </w:tr>
      <w:tr w:rsidR="00FD2B83" w:rsidRPr="00656402" w:rsidTr="00A72152">
        <w:tc>
          <w:tcPr>
            <w:tcW w:w="827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92D050"/>
          </w:tcPr>
          <w:p w:rsidR="00FD2B83" w:rsidRPr="00A72152" w:rsidRDefault="00FD2B83" w:rsidP="00A72152"/>
        </w:tc>
        <w:tc>
          <w:tcPr>
            <w:tcW w:w="82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</w:tcPr>
          <w:p w:rsidR="00FD2B83" w:rsidRPr="002A359D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A359D">
              <w:rPr>
                <w:rFonts w:ascii="Arial" w:hAnsi="Arial" w:cs="Arial"/>
              </w:rPr>
              <w:t>FERPA Basics (PRV802)</w:t>
            </w:r>
          </w:p>
        </w:tc>
      </w:tr>
      <w:tr w:rsidR="00FD2B83" w:rsidRPr="00656402" w:rsidTr="00A72152">
        <w:tc>
          <w:tcPr>
            <w:tcW w:w="827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1004" w:type="dxa"/>
            <w:shd w:val="clear" w:color="auto" w:fill="92D050"/>
          </w:tcPr>
          <w:p w:rsidR="00FD2B83" w:rsidRPr="00A72152" w:rsidRDefault="00FD2B83" w:rsidP="00A72152"/>
        </w:tc>
        <w:tc>
          <w:tcPr>
            <w:tcW w:w="82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6813" w:type="dxa"/>
          </w:tcPr>
          <w:p w:rsidR="00FD2B83" w:rsidRPr="00656402" w:rsidRDefault="00FD2B83" w:rsidP="0083024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 xml:space="preserve">Review Training, </w:t>
            </w:r>
            <w:hyperlink r:id="rId22" w:history="1">
              <w:r w:rsidRPr="00656402">
                <w:rPr>
                  <w:rStyle w:val="Hyperlink"/>
                  <w:rFonts w:ascii="Arial" w:hAnsi="Arial" w:cs="Arial"/>
                  <w:b/>
                </w:rPr>
                <w:t>Supervisory Challenge</w:t>
              </w:r>
            </w:hyperlink>
            <w:r w:rsidRPr="00656402">
              <w:rPr>
                <w:rFonts w:ascii="Arial" w:hAnsi="Arial" w:cs="Arial"/>
              </w:rPr>
              <w:t xml:space="preserve"> Training and other </w:t>
            </w:r>
            <w:hyperlink r:id="rId23" w:history="1">
              <w:r w:rsidRPr="00656402">
                <w:rPr>
                  <w:rStyle w:val="Hyperlink"/>
                  <w:rFonts w:ascii="Arial" w:hAnsi="Arial" w:cs="Arial"/>
                  <w:b/>
                </w:rPr>
                <w:t>UF Training</w:t>
              </w:r>
            </w:hyperlink>
            <w:r w:rsidRPr="00656402">
              <w:rPr>
                <w:rFonts w:ascii="Arial" w:hAnsi="Arial" w:cs="Arial"/>
              </w:rPr>
              <w:t xml:space="preserve"> courses </w:t>
            </w:r>
            <w:r w:rsidRPr="00656402">
              <w:rPr>
                <w:rFonts w:ascii="Arial" w:hAnsi="Arial" w:cs="Arial"/>
                <w:i/>
              </w:rPr>
              <w:t>(n/a for Adjunct)</w:t>
            </w:r>
          </w:p>
        </w:tc>
      </w:tr>
      <w:tr w:rsidR="00FD2B83" w:rsidRPr="00656402" w:rsidTr="00A72152">
        <w:tc>
          <w:tcPr>
            <w:tcW w:w="827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92D050"/>
          </w:tcPr>
          <w:p w:rsidR="00FD2B83" w:rsidRPr="00A72152" w:rsidRDefault="00FD2B83" w:rsidP="00A72152"/>
        </w:tc>
        <w:tc>
          <w:tcPr>
            <w:tcW w:w="82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6813" w:type="dxa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56402">
              <w:rPr>
                <w:rFonts w:ascii="Arial" w:hAnsi="Arial" w:cs="Arial"/>
              </w:rPr>
              <w:t xml:space="preserve">Enroll in mandatory UF and UFCD </w:t>
            </w:r>
            <w:r w:rsidRPr="00F043BB">
              <w:rPr>
                <w:rFonts w:ascii="Arial" w:hAnsi="Arial" w:cs="Arial"/>
              </w:rPr>
              <w:t>New Faculty Orientation</w:t>
            </w:r>
            <w:r w:rsidRPr="00656402">
              <w:rPr>
                <w:rFonts w:ascii="Arial" w:hAnsi="Arial" w:cs="Arial"/>
                <w:b/>
              </w:rPr>
              <w:br/>
            </w:r>
          </w:p>
        </w:tc>
      </w:tr>
      <w:tr w:rsidR="00FD2B83" w:rsidRPr="00656402" w:rsidTr="00A72152">
        <w:tc>
          <w:tcPr>
            <w:tcW w:w="827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92D050"/>
          </w:tcPr>
          <w:p w:rsidR="00FD2B83" w:rsidRPr="00A72152" w:rsidRDefault="00FD2B83" w:rsidP="00A72152"/>
        </w:tc>
        <w:tc>
          <w:tcPr>
            <w:tcW w:w="82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6813" w:type="dxa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 xml:space="preserve">Schedule meeting with </w:t>
            </w:r>
            <w:r w:rsidRPr="002A359D">
              <w:rPr>
                <w:rFonts w:ascii="Arial" w:hAnsi="Arial" w:cs="Arial"/>
                <w:i/>
              </w:rPr>
              <w:t>Christina Perez</w:t>
            </w:r>
            <w:r w:rsidRPr="00656402">
              <w:rPr>
                <w:rFonts w:ascii="Arial" w:hAnsi="Arial" w:cs="Arial"/>
              </w:rPr>
              <w:t xml:space="preserve"> </w:t>
            </w:r>
          </w:p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 xml:space="preserve">Enroll in UF Benefits within 60 days of hire and Retirement within 90 days </w:t>
            </w:r>
            <w:r w:rsidRPr="00656402">
              <w:rPr>
                <w:rFonts w:ascii="Arial" w:hAnsi="Arial" w:cs="Arial"/>
                <w:i/>
              </w:rPr>
              <w:t>(n/a for Adjunct)</w:t>
            </w:r>
          </w:p>
        </w:tc>
      </w:tr>
      <w:tr w:rsidR="00FD2B83" w:rsidRPr="00656402" w:rsidTr="00A72152">
        <w:tc>
          <w:tcPr>
            <w:tcW w:w="827" w:type="dxa"/>
            <w:shd w:val="clear" w:color="auto" w:fill="92CDDC" w:themeFill="accent5" w:themeFillTint="99"/>
          </w:tcPr>
          <w:p w:rsidR="00FD2B83" w:rsidRPr="00A72152" w:rsidRDefault="00FD2B83" w:rsidP="00A72152">
            <w:bookmarkStart w:id="0" w:name="_GoBack"/>
            <w:bookmarkEnd w:id="0"/>
          </w:p>
        </w:tc>
        <w:tc>
          <w:tcPr>
            <w:tcW w:w="100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</w:tcPr>
          <w:p w:rsidR="00FD2B83" w:rsidRPr="00656402" w:rsidRDefault="00A72152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hyperlink r:id="rId24" w:history="1">
              <w:r w:rsidR="00FD2B83" w:rsidRPr="00656402">
                <w:rPr>
                  <w:rStyle w:val="Hyperlink"/>
                  <w:rFonts w:ascii="Arial" w:hAnsi="Arial" w:cs="Arial"/>
                  <w:b/>
                </w:rPr>
                <w:t>Gator 1/UFID</w:t>
              </w:r>
            </w:hyperlink>
            <w:r w:rsidR="00FD2B83" w:rsidRPr="00656402">
              <w:rPr>
                <w:rFonts w:ascii="Arial" w:hAnsi="Arial" w:cs="Arial"/>
                <w:b/>
              </w:rPr>
              <w:t xml:space="preserve"> </w:t>
            </w:r>
            <w:r w:rsidR="00FD2B83" w:rsidRPr="00656402">
              <w:rPr>
                <w:rFonts w:ascii="Arial" w:hAnsi="Arial" w:cs="Arial"/>
              </w:rPr>
              <w:t>Badge (Request online) (Department)</w:t>
            </w:r>
          </w:p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Call 273-5044 for HSC schedule</w:t>
            </w:r>
          </w:p>
        </w:tc>
      </w:tr>
      <w:tr w:rsidR="00FD2B83" w:rsidRPr="00656402" w:rsidTr="00A72152">
        <w:tc>
          <w:tcPr>
            <w:tcW w:w="827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1004" w:type="dxa"/>
            <w:shd w:val="clear" w:color="auto" w:fill="92D050"/>
          </w:tcPr>
          <w:p w:rsidR="00FD2B83" w:rsidRPr="00A72152" w:rsidRDefault="00FD2B83" w:rsidP="00A72152"/>
        </w:tc>
        <w:tc>
          <w:tcPr>
            <w:tcW w:w="82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Update UFCD Database: credentials, Visa, DEA, NPI, Teaching permit or license</w:t>
            </w:r>
          </w:p>
        </w:tc>
      </w:tr>
      <w:tr w:rsidR="00FD2B83" w:rsidRPr="00656402" w:rsidTr="00A72152">
        <w:tc>
          <w:tcPr>
            <w:tcW w:w="827" w:type="dxa"/>
            <w:shd w:val="clear" w:color="auto" w:fill="92CDDC" w:themeFill="accent5" w:themeFillTint="99"/>
          </w:tcPr>
          <w:p w:rsidR="00FD2B83" w:rsidRPr="00A72152" w:rsidRDefault="00FD2B83" w:rsidP="00A72152"/>
        </w:tc>
        <w:tc>
          <w:tcPr>
            <w:tcW w:w="100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</w:tcPr>
          <w:p w:rsidR="00FD2B83" w:rsidRPr="00121534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Request appropriate PeopleSoft security roles</w:t>
            </w:r>
          </w:p>
        </w:tc>
      </w:tr>
      <w:tr w:rsidR="00FD2B83" w:rsidRPr="00656402" w:rsidTr="00A72152">
        <w:tc>
          <w:tcPr>
            <w:tcW w:w="827" w:type="dxa"/>
            <w:shd w:val="clear" w:color="auto" w:fill="92CDDC" w:themeFill="accent5" w:themeFillTint="99"/>
          </w:tcPr>
          <w:p w:rsidR="00FD2B83" w:rsidRPr="00A72152" w:rsidRDefault="00FD2B83" w:rsidP="00A72152"/>
        </w:tc>
        <w:tc>
          <w:tcPr>
            <w:tcW w:w="100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 xml:space="preserve">Obtain parking decal through </w:t>
            </w:r>
            <w:hyperlink r:id="rId25" w:history="1">
              <w:r w:rsidRPr="00656402">
                <w:rPr>
                  <w:rStyle w:val="Hyperlink"/>
                  <w:rFonts w:ascii="Arial" w:hAnsi="Arial" w:cs="Arial"/>
                  <w:b/>
                </w:rPr>
                <w:t>Transportation and Parking</w:t>
              </w:r>
            </w:hyperlink>
            <w:r w:rsidRPr="00656402">
              <w:rPr>
                <w:rFonts w:ascii="Arial" w:hAnsi="Arial" w:cs="Arial"/>
              </w:rPr>
              <w:t xml:space="preserve"> Services (Department) </w:t>
            </w:r>
          </w:p>
        </w:tc>
      </w:tr>
      <w:tr w:rsidR="00FD2B83" w:rsidRPr="00656402" w:rsidTr="00A72152">
        <w:tc>
          <w:tcPr>
            <w:tcW w:w="827" w:type="dxa"/>
            <w:shd w:val="clear" w:color="auto" w:fill="92CDDC" w:themeFill="accent5" w:themeFillTint="99"/>
          </w:tcPr>
          <w:p w:rsidR="00FD2B83" w:rsidRPr="00A72152" w:rsidRDefault="00FD2B83" w:rsidP="00A72152"/>
        </w:tc>
        <w:tc>
          <w:tcPr>
            <w:tcW w:w="100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 xml:space="preserve">Schedule portrait appointment with </w:t>
            </w:r>
            <w:hyperlink r:id="rId26" w:history="1">
              <w:r w:rsidRPr="00656402">
                <w:rPr>
                  <w:rStyle w:val="Hyperlink"/>
                  <w:rFonts w:ascii="Arial" w:hAnsi="Arial" w:cs="Arial"/>
                  <w:b/>
                </w:rPr>
                <w:t>UF Photography</w:t>
              </w:r>
            </w:hyperlink>
            <w:r w:rsidRPr="00656402">
              <w:rPr>
                <w:rFonts w:ascii="Arial" w:hAnsi="Arial" w:cs="Arial"/>
              </w:rPr>
              <w:t xml:space="preserve"> (or, department may take digital photo)</w:t>
            </w:r>
            <w:r w:rsidRPr="00656402">
              <w:rPr>
                <w:rFonts w:ascii="Arial" w:hAnsi="Arial" w:cs="Arial"/>
                <w:i/>
              </w:rPr>
              <w:t>(n/a for Adjunct)</w:t>
            </w:r>
          </w:p>
        </w:tc>
      </w:tr>
      <w:tr w:rsidR="00FD2B83" w:rsidRPr="00656402" w:rsidTr="00A72152">
        <w:tc>
          <w:tcPr>
            <w:tcW w:w="827" w:type="dxa"/>
            <w:shd w:val="clear" w:color="auto" w:fill="92CDDC" w:themeFill="accent5" w:themeFillTint="99"/>
          </w:tcPr>
          <w:p w:rsidR="00FD2B83" w:rsidRPr="00A72152" w:rsidRDefault="00FD2B83" w:rsidP="00A72152"/>
        </w:tc>
        <w:tc>
          <w:tcPr>
            <w:tcW w:w="100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6813" w:type="dxa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 xml:space="preserve">Set up office area and/or lab space </w:t>
            </w:r>
            <w:r w:rsidRPr="00656402">
              <w:rPr>
                <w:rFonts w:ascii="Arial" w:hAnsi="Arial" w:cs="Arial"/>
                <w:color w:val="000000"/>
              </w:rPr>
              <w:t xml:space="preserve">prior to employee’s arrival and order name plate and business cards (Department) </w:t>
            </w:r>
          </w:p>
        </w:tc>
      </w:tr>
      <w:tr w:rsidR="00FD2B83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2B83" w:rsidRPr="00A72152" w:rsidRDefault="00FD2B83" w:rsidP="00A72152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>Link employee’s “Network Managed By” field to correct Department ID in UF Directory</w:t>
            </w:r>
          </w:p>
        </w:tc>
      </w:tr>
      <w:tr w:rsidR="00656402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D2B83" w:rsidRPr="00A72152" w:rsidRDefault="00FD2B83" w:rsidP="00A72152"/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56402">
              <w:rPr>
                <w:rFonts w:ascii="Arial" w:hAnsi="Arial" w:cs="Arial"/>
              </w:rPr>
              <w:t xml:space="preserve">Set up </w:t>
            </w:r>
            <w:hyperlink r:id="rId27" w:history="1">
              <w:proofErr w:type="spellStart"/>
              <w:r w:rsidRPr="00F043BB">
                <w:rPr>
                  <w:rStyle w:val="Hyperlink"/>
                  <w:rFonts w:ascii="Arial" w:hAnsi="Arial" w:cs="Arial"/>
                  <w:b/>
                </w:rPr>
                <w:t>GatorLink</w:t>
              </w:r>
              <w:proofErr w:type="spellEnd"/>
            </w:hyperlink>
            <w:r w:rsidRPr="00F043BB">
              <w:rPr>
                <w:rFonts w:ascii="Arial" w:hAnsi="Arial" w:cs="Arial"/>
                <w:b/>
              </w:rPr>
              <w:t xml:space="preserve"> </w:t>
            </w:r>
            <w:r w:rsidRPr="00656402">
              <w:rPr>
                <w:rFonts w:ascii="Arial" w:hAnsi="Arial" w:cs="Arial"/>
              </w:rPr>
              <w:t>Account  (N/A only if UF transfer)</w:t>
            </w:r>
          </w:p>
        </w:tc>
      </w:tr>
      <w:tr w:rsidR="00656402" w:rsidRPr="00656402" w:rsidTr="00A721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D2B83" w:rsidRPr="00A72152" w:rsidRDefault="00FD2B83" w:rsidP="00A72152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B83" w:rsidRPr="00656402" w:rsidRDefault="00FD2B83" w:rsidP="00071E26">
            <w:pPr>
              <w:shd w:val="clear" w:color="auto" w:fill="FFFFFF" w:themeFill="background1"/>
              <w:rPr>
                <w:rFonts w:ascii="Arial" w:hAnsi="Arial" w:cs="Arial"/>
                <w:noProof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3" w:rsidRPr="00656402" w:rsidRDefault="00A72152" w:rsidP="00071E26">
            <w:pPr>
              <w:shd w:val="clear" w:color="auto" w:fill="FFFFFF" w:themeFill="background1"/>
              <w:rPr>
                <w:rFonts w:ascii="Arial" w:hAnsi="Arial" w:cs="Arial"/>
              </w:rPr>
            </w:pPr>
            <w:hyperlink r:id="rId28" w:history="1">
              <w:r w:rsidR="00FD2B83" w:rsidRPr="00F043BB">
                <w:rPr>
                  <w:rStyle w:val="Hyperlink"/>
                  <w:rFonts w:ascii="Arial" w:hAnsi="Arial" w:cs="Arial"/>
                  <w:b/>
                </w:rPr>
                <w:t>Contact</w:t>
              </w:r>
            </w:hyperlink>
            <w:r w:rsidR="00FD2B83" w:rsidRPr="0065640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IT for ticket</w:t>
            </w:r>
            <w:r w:rsidR="00FD2B83" w:rsidRPr="00656402">
              <w:rPr>
                <w:rFonts w:ascii="Arial" w:hAnsi="Arial" w:cs="Arial"/>
              </w:rPr>
              <w:t xml:space="preserve"> to set-up an email account and email distribution lists (Department)</w:t>
            </w:r>
          </w:p>
        </w:tc>
      </w:tr>
    </w:tbl>
    <w:p w:rsidR="0078324A" w:rsidRPr="00656402" w:rsidRDefault="0078324A" w:rsidP="00071E26">
      <w:pPr>
        <w:shd w:val="clear" w:color="auto" w:fill="FFFFFF" w:themeFill="background1"/>
        <w:rPr>
          <w:rFonts w:ascii="Arial" w:hAnsi="Arial" w:cs="Arial"/>
        </w:rPr>
      </w:pPr>
    </w:p>
    <w:sectPr w:rsidR="0078324A" w:rsidRPr="00656402" w:rsidSect="00C14B6B">
      <w:headerReference w:type="default" r:id="rId29"/>
      <w:headerReference w:type="first" r:id="rId30"/>
      <w:pgSz w:w="12240" w:h="15840"/>
      <w:pgMar w:top="720" w:right="1800" w:bottom="720" w:left="180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DD" w:rsidRDefault="005C1BDD">
      <w:r>
        <w:separator/>
      </w:r>
    </w:p>
  </w:endnote>
  <w:endnote w:type="continuationSeparator" w:id="0">
    <w:p w:rsidR="005C1BDD" w:rsidRDefault="005C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DD" w:rsidRDefault="005C1BDD">
      <w:r>
        <w:separator/>
      </w:r>
    </w:p>
  </w:footnote>
  <w:footnote w:type="continuationSeparator" w:id="0">
    <w:p w:rsidR="005C1BDD" w:rsidRDefault="005C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77" w:rsidRDefault="008B3477" w:rsidP="008129D9">
    <w:pPr>
      <w:autoSpaceDE w:val="0"/>
      <w:autoSpaceDN w:val="0"/>
      <w:adjustRightInd w:val="0"/>
      <w:rPr>
        <w:rFonts w:ascii="TimesNewRomanPS-BoldMT" w:hAnsi="TimesNewRomanPS-BoldMT" w:cs="TimesNewRomanPS-BoldMT"/>
        <w:b/>
        <w:bCs/>
        <w:color w:val="365F92"/>
        <w:sz w:val="28"/>
        <w:szCs w:val="28"/>
      </w:rPr>
    </w:pPr>
    <w:r>
      <w:rPr>
        <w:rFonts w:ascii="TimesNewRomanPS-BoldMT" w:hAnsi="TimesNewRomanPS-BoldMT" w:cs="TimesNewRomanPS-BoldMT"/>
        <w:b/>
        <w:bCs/>
        <w:noProof/>
        <w:color w:val="365F92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-209550</wp:posOffset>
          </wp:positionV>
          <wp:extent cx="1828800" cy="58102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3477" w:rsidRDefault="008B3477" w:rsidP="002423A9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color w:val="365F92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77" w:rsidRPr="00FD7026" w:rsidRDefault="008B3477" w:rsidP="00FD7026">
    <w:pPr>
      <w:pStyle w:val="Header"/>
    </w:pPr>
    <w:r w:rsidRPr="00FD7026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-352425</wp:posOffset>
          </wp:positionV>
          <wp:extent cx="1885950" cy="581025"/>
          <wp:effectExtent l="1905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4A"/>
    <w:rsid w:val="00004BFD"/>
    <w:rsid w:val="00017139"/>
    <w:rsid w:val="00021998"/>
    <w:rsid w:val="00022C8A"/>
    <w:rsid w:val="000254EC"/>
    <w:rsid w:val="000257AA"/>
    <w:rsid w:val="00052C34"/>
    <w:rsid w:val="0005559D"/>
    <w:rsid w:val="00071E26"/>
    <w:rsid w:val="000755F4"/>
    <w:rsid w:val="000824BB"/>
    <w:rsid w:val="000C3B8B"/>
    <w:rsid w:val="000D1127"/>
    <w:rsid w:val="000D4602"/>
    <w:rsid w:val="000D657F"/>
    <w:rsid w:val="00107455"/>
    <w:rsid w:val="00111B95"/>
    <w:rsid w:val="001214B7"/>
    <w:rsid w:val="00121534"/>
    <w:rsid w:val="001350C4"/>
    <w:rsid w:val="00136A26"/>
    <w:rsid w:val="00144162"/>
    <w:rsid w:val="00153D40"/>
    <w:rsid w:val="0015506B"/>
    <w:rsid w:val="00176703"/>
    <w:rsid w:val="00185C50"/>
    <w:rsid w:val="001A472D"/>
    <w:rsid w:val="001C12AB"/>
    <w:rsid w:val="001E7900"/>
    <w:rsid w:val="0021446A"/>
    <w:rsid w:val="002163DD"/>
    <w:rsid w:val="002423A9"/>
    <w:rsid w:val="00243F3C"/>
    <w:rsid w:val="00244BC0"/>
    <w:rsid w:val="002556AB"/>
    <w:rsid w:val="00256E61"/>
    <w:rsid w:val="002735C1"/>
    <w:rsid w:val="002A1D14"/>
    <w:rsid w:val="002A359D"/>
    <w:rsid w:val="002F4B27"/>
    <w:rsid w:val="002F7D30"/>
    <w:rsid w:val="00314479"/>
    <w:rsid w:val="00314B90"/>
    <w:rsid w:val="00327939"/>
    <w:rsid w:val="003363D9"/>
    <w:rsid w:val="003432A1"/>
    <w:rsid w:val="0034523B"/>
    <w:rsid w:val="003716CF"/>
    <w:rsid w:val="00376248"/>
    <w:rsid w:val="003C5967"/>
    <w:rsid w:val="003D2600"/>
    <w:rsid w:val="003D7BEC"/>
    <w:rsid w:val="00405E5F"/>
    <w:rsid w:val="00407026"/>
    <w:rsid w:val="00410AA1"/>
    <w:rsid w:val="00420A20"/>
    <w:rsid w:val="00430CCD"/>
    <w:rsid w:val="00454F31"/>
    <w:rsid w:val="00465FE5"/>
    <w:rsid w:val="00475C52"/>
    <w:rsid w:val="00482096"/>
    <w:rsid w:val="004B59A2"/>
    <w:rsid w:val="004B647C"/>
    <w:rsid w:val="004C7A2D"/>
    <w:rsid w:val="004D7A76"/>
    <w:rsid w:val="004E025C"/>
    <w:rsid w:val="004E0F7E"/>
    <w:rsid w:val="004F0228"/>
    <w:rsid w:val="005153B0"/>
    <w:rsid w:val="005214D3"/>
    <w:rsid w:val="00522465"/>
    <w:rsid w:val="0053786C"/>
    <w:rsid w:val="005415B3"/>
    <w:rsid w:val="00557218"/>
    <w:rsid w:val="0056325E"/>
    <w:rsid w:val="00571913"/>
    <w:rsid w:val="005926AA"/>
    <w:rsid w:val="00592E2D"/>
    <w:rsid w:val="005C1BDD"/>
    <w:rsid w:val="005C263D"/>
    <w:rsid w:val="005C3F08"/>
    <w:rsid w:val="005E28D5"/>
    <w:rsid w:val="005E3E90"/>
    <w:rsid w:val="005E66DC"/>
    <w:rsid w:val="005F3AB7"/>
    <w:rsid w:val="005F6943"/>
    <w:rsid w:val="00604C7B"/>
    <w:rsid w:val="00641FD1"/>
    <w:rsid w:val="00656402"/>
    <w:rsid w:val="00660028"/>
    <w:rsid w:val="0066111B"/>
    <w:rsid w:val="00670156"/>
    <w:rsid w:val="00680D87"/>
    <w:rsid w:val="00685235"/>
    <w:rsid w:val="00695297"/>
    <w:rsid w:val="006A6E33"/>
    <w:rsid w:val="006B2F97"/>
    <w:rsid w:val="006D3302"/>
    <w:rsid w:val="006D7133"/>
    <w:rsid w:val="006E6C58"/>
    <w:rsid w:val="00701A1F"/>
    <w:rsid w:val="0072410D"/>
    <w:rsid w:val="0073592F"/>
    <w:rsid w:val="007421F4"/>
    <w:rsid w:val="007636FE"/>
    <w:rsid w:val="0078324A"/>
    <w:rsid w:val="007C45BF"/>
    <w:rsid w:val="007E6A9D"/>
    <w:rsid w:val="00806DD3"/>
    <w:rsid w:val="008129D9"/>
    <w:rsid w:val="00817330"/>
    <w:rsid w:val="0083024C"/>
    <w:rsid w:val="00855915"/>
    <w:rsid w:val="00857C26"/>
    <w:rsid w:val="0086574A"/>
    <w:rsid w:val="008668D6"/>
    <w:rsid w:val="00872F20"/>
    <w:rsid w:val="0087654A"/>
    <w:rsid w:val="00891B05"/>
    <w:rsid w:val="0089307B"/>
    <w:rsid w:val="008932CC"/>
    <w:rsid w:val="008965A8"/>
    <w:rsid w:val="008A07D5"/>
    <w:rsid w:val="008B3477"/>
    <w:rsid w:val="008C6707"/>
    <w:rsid w:val="008F07CF"/>
    <w:rsid w:val="008F1005"/>
    <w:rsid w:val="008F23AE"/>
    <w:rsid w:val="00901AB6"/>
    <w:rsid w:val="009034DC"/>
    <w:rsid w:val="0090463C"/>
    <w:rsid w:val="009055C5"/>
    <w:rsid w:val="009272B8"/>
    <w:rsid w:val="00935AFB"/>
    <w:rsid w:val="00953F28"/>
    <w:rsid w:val="00955F0C"/>
    <w:rsid w:val="0096242B"/>
    <w:rsid w:val="00984202"/>
    <w:rsid w:val="009B4E2B"/>
    <w:rsid w:val="009C0302"/>
    <w:rsid w:val="009D1AF4"/>
    <w:rsid w:val="009E1114"/>
    <w:rsid w:val="009E29FD"/>
    <w:rsid w:val="009E72F0"/>
    <w:rsid w:val="00A34EBE"/>
    <w:rsid w:val="00A35FAF"/>
    <w:rsid w:val="00A42986"/>
    <w:rsid w:val="00A57197"/>
    <w:rsid w:val="00A60673"/>
    <w:rsid w:val="00A63147"/>
    <w:rsid w:val="00A72152"/>
    <w:rsid w:val="00A80245"/>
    <w:rsid w:val="00A92F96"/>
    <w:rsid w:val="00AA2A53"/>
    <w:rsid w:val="00AA30EB"/>
    <w:rsid w:val="00AC0EB8"/>
    <w:rsid w:val="00AD10AA"/>
    <w:rsid w:val="00AD51B9"/>
    <w:rsid w:val="00B01303"/>
    <w:rsid w:val="00B019C7"/>
    <w:rsid w:val="00B03C20"/>
    <w:rsid w:val="00B04BE2"/>
    <w:rsid w:val="00B1184D"/>
    <w:rsid w:val="00B251BD"/>
    <w:rsid w:val="00B27784"/>
    <w:rsid w:val="00B37ABB"/>
    <w:rsid w:val="00B51080"/>
    <w:rsid w:val="00B62D1C"/>
    <w:rsid w:val="00B7785B"/>
    <w:rsid w:val="00BA486E"/>
    <w:rsid w:val="00BB27B2"/>
    <w:rsid w:val="00BC11A9"/>
    <w:rsid w:val="00BC198C"/>
    <w:rsid w:val="00BC7DB5"/>
    <w:rsid w:val="00C02C41"/>
    <w:rsid w:val="00C14789"/>
    <w:rsid w:val="00C14B6B"/>
    <w:rsid w:val="00C27ED2"/>
    <w:rsid w:val="00C36E79"/>
    <w:rsid w:val="00C62AD6"/>
    <w:rsid w:val="00C62D89"/>
    <w:rsid w:val="00CA62C9"/>
    <w:rsid w:val="00CB08FB"/>
    <w:rsid w:val="00CB5F50"/>
    <w:rsid w:val="00CD1BC1"/>
    <w:rsid w:val="00CE1354"/>
    <w:rsid w:val="00CE2B52"/>
    <w:rsid w:val="00CE537A"/>
    <w:rsid w:val="00CF464C"/>
    <w:rsid w:val="00CF5D6D"/>
    <w:rsid w:val="00CF630C"/>
    <w:rsid w:val="00D263CC"/>
    <w:rsid w:val="00D371AB"/>
    <w:rsid w:val="00D53A99"/>
    <w:rsid w:val="00D76963"/>
    <w:rsid w:val="00D841C5"/>
    <w:rsid w:val="00D84AD3"/>
    <w:rsid w:val="00DD5430"/>
    <w:rsid w:val="00DE2215"/>
    <w:rsid w:val="00DF338F"/>
    <w:rsid w:val="00E1378E"/>
    <w:rsid w:val="00E30F92"/>
    <w:rsid w:val="00E41D24"/>
    <w:rsid w:val="00E45C52"/>
    <w:rsid w:val="00E46823"/>
    <w:rsid w:val="00E5611A"/>
    <w:rsid w:val="00E565B8"/>
    <w:rsid w:val="00E6317D"/>
    <w:rsid w:val="00E64A40"/>
    <w:rsid w:val="00E72ED4"/>
    <w:rsid w:val="00EA3C1F"/>
    <w:rsid w:val="00EA7EF6"/>
    <w:rsid w:val="00EB62EC"/>
    <w:rsid w:val="00EB6F54"/>
    <w:rsid w:val="00EC06F8"/>
    <w:rsid w:val="00F043BB"/>
    <w:rsid w:val="00F10CAE"/>
    <w:rsid w:val="00F12297"/>
    <w:rsid w:val="00F24010"/>
    <w:rsid w:val="00F30D6A"/>
    <w:rsid w:val="00F60781"/>
    <w:rsid w:val="00F633B7"/>
    <w:rsid w:val="00F875F7"/>
    <w:rsid w:val="00F9065E"/>
    <w:rsid w:val="00FD2B83"/>
    <w:rsid w:val="00FD7026"/>
    <w:rsid w:val="00FE0B38"/>
    <w:rsid w:val="00FE2C6E"/>
    <w:rsid w:val="00FF4E8C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17D"/>
    <w:rPr>
      <w:sz w:val="24"/>
      <w:szCs w:val="24"/>
    </w:rPr>
  </w:style>
  <w:style w:type="paragraph" w:styleId="Heading1">
    <w:name w:val="heading 1"/>
    <w:basedOn w:val="Normal"/>
    <w:next w:val="Normal"/>
    <w:qFormat/>
    <w:rsid w:val="00E6317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317D"/>
    <w:rPr>
      <w:color w:val="0000FF"/>
      <w:u w:val="single"/>
    </w:rPr>
  </w:style>
  <w:style w:type="character" w:styleId="FollowedHyperlink">
    <w:name w:val="FollowedHyperlink"/>
    <w:basedOn w:val="DefaultParagraphFont"/>
    <w:rsid w:val="00E6317D"/>
    <w:rPr>
      <w:color w:val="800080"/>
      <w:u w:val="single"/>
    </w:rPr>
  </w:style>
  <w:style w:type="paragraph" w:styleId="Header">
    <w:name w:val="header"/>
    <w:basedOn w:val="Normal"/>
    <w:rsid w:val="00E6317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E6317D"/>
    <w:pPr>
      <w:jc w:val="center"/>
    </w:pPr>
    <w:rPr>
      <w:b/>
      <w:sz w:val="32"/>
      <w:szCs w:val="32"/>
    </w:rPr>
  </w:style>
  <w:style w:type="paragraph" w:styleId="BalloonText">
    <w:name w:val="Balloon Text"/>
    <w:basedOn w:val="Normal"/>
    <w:semiHidden/>
    <w:rsid w:val="007832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932C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17D"/>
    <w:rPr>
      <w:sz w:val="24"/>
      <w:szCs w:val="24"/>
    </w:rPr>
  </w:style>
  <w:style w:type="paragraph" w:styleId="Heading1">
    <w:name w:val="heading 1"/>
    <w:basedOn w:val="Normal"/>
    <w:next w:val="Normal"/>
    <w:qFormat/>
    <w:rsid w:val="00E6317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317D"/>
    <w:rPr>
      <w:color w:val="0000FF"/>
      <w:u w:val="single"/>
    </w:rPr>
  </w:style>
  <w:style w:type="character" w:styleId="FollowedHyperlink">
    <w:name w:val="FollowedHyperlink"/>
    <w:basedOn w:val="DefaultParagraphFont"/>
    <w:rsid w:val="00E6317D"/>
    <w:rPr>
      <w:color w:val="800080"/>
      <w:u w:val="single"/>
    </w:rPr>
  </w:style>
  <w:style w:type="paragraph" w:styleId="Header">
    <w:name w:val="header"/>
    <w:basedOn w:val="Normal"/>
    <w:rsid w:val="00E6317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E6317D"/>
    <w:pPr>
      <w:jc w:val="center"/>
    </w:pPr>
    <w:rPr>
      <w:b/>
      <w:sz w:val="32"/>
      <w:szCs w:val="32"/>
    </w:rPr>
  </w:style>
  <w:style w:type="paragraph" w:styleId="BalloonText">
    <w:name w:val="Balloon Text"/>
    <w:basedOn w:val="Normal"/>
    <w:semiHidden/>
    <w:rsid w:val="007832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932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ufl.edu/wp-content/uploads/2012/03/fa-uts-fninfo.pdf" TargetMode="External"/><Relationship Id="rId13" Type="http://schemas.openxmlformats.org/officeDocument/2006/relationships/hyperlink" Target="http://webfiles.ehs.ufl.edu/TNV.pdf" TargetMode="External"/><Relationship Id="rId18" Type="http://schemas.openxmlformats.org/officeDocument/2006/relationships/hyperlink" Target="http://privacy.health.ufl.edu/confidential/" TargetMode="External"/><Relationship Id="rId26" Type="http://schemas.openxmlformats.org/officeDocument/2006/relationships/hyperlink" Target="http://www.urel.ufl.edu/production/photograph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r.ufl.edu/wp-content/uploads/forms/recruitment/fourinone.pdf" TargetMode="External"/><Relationship Id="rId7" Type="http://schemas.openxmlformats.org/officeDocument/2006/relationships/hyperlink" Target="http://hr.ufl.edu/wp-content/uploads/forms/recruitment/nepotism.pdf" TargetMode="External"/><Relationship Id="rId12" Type="http://schemas.openxmlformats.org/officeDocument/2006/relationships/hyperlink" Target="http://shcc.ufl.edu/files/2011/09/WMC-001.pdf" TargetMode="External"/><Relationship Id="rId17" Type="http://schemas.openxmlformats.org/officeDocument/2006/relationships/hyperlink" Target="http://hr.ufl.edu/wp-content/uploads/forms/academic/NewHireAcademicPersonnelChecklist.pdf" TargetMode="External"/><Relationship Id="rId25" Type="http://schemas.openxmlformats.org/officeDocument/2006/relationships/hyperlink" Target="http://parking.ufl.ed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r.ufl.edu/training/myUFL/instructionguides/Hiring%20at%20UF.pdf" TargetMode="External"/><Relationship Id="rId20" Type="http://schemas.openxmlformats.org/officeDocument/2006/relationships/hyperlink" Target="http://www.generalcounsel.ufl.edu/downloads/coi_appendices/AppendixB2.pdf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hcc.ufl.edu/files/2011/09/CLG-073A.pdf" TargetMode="External"/><Relationship Id="rId24" Type="http://schemas.openxmlformats.org/officeDocument/2006/relationships/hyperlink" Target="http://www.bsd.ufl.edu/G1C/IdCard/pdfFiles/Staff_Faculty_Authorization_Form_20090806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ebfiles.ehs.ufl.edu/ACForm.pdf" TargetMode="External"/><Relationship Id="rId23" Type="http://schemas.openxmlformats.org/officeDocument/2006/relationships/hyperlink" Target="http://hr.ufl.edu/training/training_page/training_courses.asp" TargetMode="External"/><Relationship Id="rId28" Type="http://schemas.openxmlformats.org/officeDocument/2006/relationships/hyperlink" Target="https://helpdeskuf.shands.ufl.edu/login" TargetMode="External"/><Relationship Id="rId10" Type="http://schemas.openxmlformats.org/officeDocument/2006/relationships/hyperlink" Target="http://www.ehs.ufl.edu/programs/occmed/forms/" TargetMode="External"/><Relationship Id="rId19" Type="http://schemas.openxmlformats.org/officeDocument/2006/relationships/hyperlink" Target="https://apps.dental.ufl.edu/intranet/ZF/DocumentAcceptanc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r.ufl.edu/manager-resources/recruitment-staffing/recruitment-resources/background-screening-request/" TargetMode="External"/><Relationship Id="rId14" Type="http://schemas.openxmlformats.org/officeDocument/2006/relationships/hyperlink" Target="https://elearning2.courses.ufl.edu/portal/site/f04f62d1-fadf-44a9-a9ec-9f55b3028806/page/ca8437d0-dd82-43d1-8986-4c5973919490" TargetMode="External"/><Relationship Id="rId22" Type="http://schemas.openxmlformats.org/officeDocument/2006/relationships/hyperlink" Target="http://hr.ufl.edu/learn-grow/leadership-development/managing-at-uf-the-supervisory-challenge/courses/" TargetMode="External"/><Relationship Id="rId27" Type="http://schemas.openxmlformats.org/officeDocument/2006/relationships/hyperlink" Target="http://www.gatorlink.ufl.edu/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</vt:lpstr>
    </vt:vector>
  </TitlesOfParts>
  <Company>University of Florida</Company>
  <LinksUpToDate>false</LinksUpToDate>
  <CharactersWithSpaces>5555</CharactersWithSpaces>
  <SharedDoc>false</SharedDoc>
  <HLinks>
    <vt:vector size="174" baseType="variant">
      <vt:variant>
        <vt:i4>5898247</vt:i4>
      </vt:variant>
      <vt:variant>
        <vt:i4>84</vt:i4>
      </vt:variant>
      <vt:variant>
        <vt:i4>0</vt:i4>
      </vt:variant>
      <vt:variant>
        <vt:i4>5</vt:i4>
      </vt:variant>
      <vt:variant>
        <vt:lpwstr>http://hr.ufl.edu/training/training_page/training_courses.asp</vt:lpwstr>
      </vt:variant>
      <vt:variant>
        <vt:lpwstr/>
      </vt:variant>
      <vt:variant>
        <vt:i4>2228226</vt:i4>
      </vt:variant>
      <vt:variant>
        <vt:i4>81</vt:i4>
      </vt:variant>
      <vt:variant>
        <vt:i4>0</vt:i4>
      </vt:variant>
      <vt:variant>
        <vt:i4>5</vt:i4>
      </vt:variant>
      <vt:variant>
        <vt:lpwstr>http://hr.ufl.edu/training/schedule_3/supervisory.asp</vt:lpwstr>
      </vt:variant>
      <vt:variant>
        <vt:lpwstr/>
      </vt:variant>
      <vt:variant>
        <vt:i4>8257643</vt:i4>
      </vt:variant>
      <vt:variant>
        <vt:i4>78</vt:i4>
      </vt:variant>
      <vt:variant>
        <vt:i4>0</vt:i4>
      </vt:variant>
      <vt:variant>
        <vt:i4>5</vt:i4>
      </vt:variant>
      <vt:variant>
        <vt:lpwstr>http://hr.ufl.edu/training/pro3/default.asp</vt:lpwstr>
      </vt:variant>
      <vt:variant>
        <vt:lpwstr/>
      </vt:variant>
      <vt:variant>
        <vt:i4>262152</vt:i4>
      </vt:variant>
      <vt:variant>
        <vt:i4>75</vt:i4>
      </vt:variant>
      <vt:variant>
        <vt:i4>0</vt:i4>
      </vt:variant>
      <vt:variant>
        <vt:i4>5</vt:i4>
      </vt:variant>
      <vt:variant>
        <vt:lpwstr>http://privacy.health.ufl.edu/training/FERPA/index.shtml</vt:lpwstr>
      </vt:variant>
      <vt:variant>
        <vt:lpwstr/>
      </vt:variant>
      <vt:variant>
        <vt:i4>3604533</vt:i4>
      </vt:variant>
      <vt:variant>
        <vt:i4>72</vt:i4>
      </vt:variant>
      <vt:variant>
        <vt:i4>0</vt:i4>
      </vt:variant>
      <vt:variant>
        <vt:i4>5</vt:i4>
      </vt:variant>
      <vt:variant>
        <vt:lpwstr>http://privacy.health.ufl.edu/RedFlag/</vt:lpwstr>
      </vt:variant>
      <vt:variant>
        <vt:lpwstr/>
      </vt:variant>
      <vt:variant>
        <vt:i4>6619186</vt:i4>
      </vt:variant>
      <vt:variant>
        <vt:i4>69</vt:i4>
      </vt:variant>
      <vt:variant>
        <vt:i4>0</vt:i4>
      </vt:variant>
      <vt:variant>
        <vt:i4>5</vt:i4>
      </vt:variant>
      <vt:variant>
        <vt:lpwstr>http://privacy.health.ufl.edu/SocSecNos/index.shtml</vt:lpwstr>
      </vt:variant>
      <vt:variant>
        <vt:lpwstr/>
      </vt:variant>
      <vt:variant>
        <vt:i4>3407982</vt:i4>
      </vt:variant>
      <vt:variant>
        <vt:i4>66</vt:i4>
      </vt:variant>
      <vt:variant>
        <vt:i4>0</vt:i4>
      </vt:variant>
      <vt:variant>
        <vt:i4>5</vt:i4>
      </vt:variant>
      <vt:variant>
        <vt:lpwstr>http://www.hr.ufl.edu/eeo/training.htm</vt:lpwstr>
      </vt:variant>
      <vt:variant>
        <vt:lpwstr/>
      </vt:variant>
      <vt:variant>
        <vt:i4>3276860</vt:i4>
      </vt:variant>
      <vt:variant>
        <vt:i4>63</vt:i4>
      </vt:variant>
      <vt:variant>
        <vt:i4>0</vt:i4>
      </vt:variant>
      <vt:variant>
        <vt:i4>5</vt:i4>
      </vt:variant>
      <vt:variant>
        <vt:lpwstr>http://privacy.health.ufl.edu/training/hipaaPrivacy/instructions.shtml</vt:lpwstr>
      </vt:variant>
      <vt:variant>
        <vt:lpwstr/>
      </vt:variant>
      <vt:variant>
        <vt:i4>3276860</vt:i4>
      </vt:variant>
      <vt:variant>
        <vt:i4>60</vt:i4>
      </vt:variant>
      <vt:variant>
        <vt:i4>0</vt:i4>
      </vt:variant>
      <vt:variant>
        <vt:i4>5</vt:i4>
      </vt:variant>
      <vt:variant>
        <vt:lpwstr>http://privacy.health.ufl.edu/training/hipaaPrivacy/instructions.shtml</vt:lpwstr>
      </vt:variant>
      <vt:variant>
        <vt:lpwstr/>
      </vt:variant>
      <vt:variant>
        <vt:i4>7929913</vt:i4>
      </vt:variant>
      <vt:variant>
        <vt:i4>57</vt:i4>
      </vt:variant>
      <vt:variant>
        <vt:i4>0</vt:i4>
      </vt:variant>
      <vt:variant>
        <vt:i4>5</vt:i4>
      </vt:variant>
      <vt:variant>
        <vt:lpwstr>http://www.parking.ufl.edu/pages/parkingdec.htm</vt:lpwstr>
      </vt:variant>
      <vt:variant>
        <vt:lpwstr/>
      </vt:variant>
      <vt:variant>
        <vt:i4>7208969</vt:i4>
      </vt:variant>
      <vt:variant>
        <vt:i4>54</vt:i4>
      </vt:variant>
      <vt:variant>
        <vt:i4>0</vt:i4>
      </vt:variant>
      <vt:variant>
        <vt:i4>5</vt:i4>
      </vt:variant>
      <vt:variant>
        <vt:lpwstr>mailto:mlong@dental.ufl.edu</vt:lpwstr>
      </vt:variant>
      <vt:variant>
        <vt:lpwstr/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http://www.urel.ufl.edu/production/photography/</vt:lpwstr>
      </vt:variant>
      <vt:variant>
        <vt:lpwstr/>
      </vt:variant>
      <vt:variant>
        <vt:i4>2162733</vt:i4>
      </vt:variant>
      <vt:variant>
        <vt:i4>48</vt:i4>
      </vt:variant>
      <vt:variant>
        <vt:i4>0</vt:i4>
      </vt:variant>
      <vt:variant>
        <vt:i4>5</vt:i4>
      </vt:variant>
      <vt:variant>
        <vt:lpwstr>http://www.bsd.ufl.edu/G1C/IdCard/pdfFiles/Staff_Faculty_Authorization_Form_20090806.pdf</vt:lpwstr>
      </vt:variant>
      <vt:variant>
        <vt:lpwstr/>
      </vt:variant>
      <vt:variant>
        <vt:i4>4259934</vt:i4>
      </vt:variant>
      <vt:variant>
        <vt:i4>45</vt:i4>
      </vt:variant>
      <vt:variant>
        <vt:i4>0</vt:i4>
      </vt:variant>
      <vt:variant>
        <vt:i4>5</vt:i4>
      </vt:variant>
      <vt:variant>
        <vt:lpwstr>http://www.gatorlink.ufl.edu/</vt:lpwstr>
      </vt:variant>
      <vt:variant>
        <vt:lpwstr/>
      </vt:variant>
      <vt:variant>
        <vt:i4>5374006</vt:i4>
      </vt:variant>
      <vt:variant>
        <vt:i4>42</vt:i4>
      </vt:variant>
      <vt:variant>
        <vt:i4>0</vt:i4>
      </vt:variant>
      <vt:variant>
        <vt:i4>5</vt:i4>
      </vt:variant>
      <vt:variant>
        <vt:lpwstr>mailto:help@dental.ufl.edu</vt:lpwstr>
      </vt:variant>
      <vt:variant>
        <vt:lpwstr/>
      </vt:variant>
      <vt:variant>
        <vt:i4>8257656</vt:i4>
      </vt:variant>
      <vt:variant>
        <vt:i4>39</vt:i4>
      </vt:variant>
      <vt:variant>
        <vt:i4>0</vt:i4>
      </vt:variant>
      <vt:variant>
        <vt:i4>5</vt:i4>
      </vt:variant>
      <vt:variant>
        <vt:lpwstr>http://hr.ufl.edu/training/myUFL/instructionguides/Hiring at UF.pdf</vt:lpwstr>
      </vt:variant>
      <vt:variant>
        <vt:lpwstr/>
      </vt:variant>
      <vt:variant>
        <vt:i4>2752575</vt:i4>
      </vt:variant>
      <vt:variant>
        <vt:i4>36</vt:i4>
      </vt:variant>
      <vt:variant>
        <vt:i4>0</vt:i4>
      </vt:variant>
      <vt:variant>
        <vt:i4>5</vt:i4>
      </vt:variant>
      <vt:variant>
        <vt:lpwstr>http://www.aa.ufl.edu/aa/Forms/AAFormOutsideAct.pdf</vt:lpwstr>
      </vt:variant>
      <vt:variant>
        <vt:lpwstr/>
      </vt:variant>
      <vt:variant>
        <vt:i4>8126586</vt:i4>
      </vt:variant>
      <vt:variant>
        <vt:i4>33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7929979</vt:i4>
      </vt:variant>
      <vt:variant>
        <vt:i4>30</vt:i4>
      </vt:variant>
      <vt:variant>
        <vt:i4>0</vt:i4>
      </vt:variant>
      <vt:variant>
        <vt:i4>5</vt:i4>
      </vt:variant>
      <vt:variant>
        <vt:lpwstr>http://www.ufic.ufl.edu/ifssstatus.htm</vt:lpwstr>
      </vt:variant>
      <vt:variant>
        <vt:lpwstr/>
      </vt:variant>
      <vt:variant>
        <vt:i4>4325405</vt:i4>
      </vt:variant>
      <vt:variant>
        <vt:i4>27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8323169</vt:i4>
      </vt:variant>
      <vt:variant>
        <vt:i4>24</vt:i4>
      </vt:variant>
      <vt:variant>
        <vt:i4>0</vt:i4>
      </vt:variant>
      <vt:variant>
        <vt:i4>5</vt:i4>
      </vt:variant>
      <vt:variant>
        <vt:lpwstr>http://www.ehs.ufl.edu/Bio/Files/ACForm.pdf</vt:lpwstr>
      </vt:variant>
      <vt:variant>
        <vt:lpwstr/>
      </vt:variant>
      <vt:variant>
        <vt:i4>3080314</vt:i4>
      </vt:variant>
      <vt:variant>
        <vt:i4>21</vt:i4>
      </vt:variant>
      <vt:variant>
        <vt:i4>0</vt:i4>
      </vt:variant>
      <vt:variant>
        <vt:i4>5</vt:i4>
      </vt:variant>
      <vt:variant>
        <vt:lpwstr>http://www.dental.ufl.edu/hsc/dental/qa/index.html</vt:lpwstr>
      </vt:variant>
      <vt:variant>
        <vt:lpwstr/>
      </vt:variant>
      <vt:variant>
        <vt:i4>4128826</vt:i4>
      </vt:variant>
      <vt:variant>
        <vt:i4>18</vt:i4>
      </vt:variant>
      <vt:variant>
        <vt:i4>0</vt:i4>
      </vt:variant>
      <vt:variant>
        <vt:i4>5</vt:i4>
      </vt:variant>
      <vt:variant>
        <vt:lpwstr>http://www.ehs.ufl.edu/Bio/BBP/tnv.pdf</vt:lpwstr>
      </vt:variant>
      <vt:variant>
        <vt:lpwstr/>
      </vt:variant>
      <vt:variant>
        <vt:i4>6881381</vt:i4>
      </vt:variant>
      <vt:variant>
        <vt:i4>15</vt:i4>
      </vt:variant>
      <vt:variant>
        <vt:i4>0</vt:i4>
      </vt:variant>
      <vt:variant>
        <vt:i4>5</vt:i4>
      </vt:variant>
      <vt:variant>
        <vt:lpwstr>http://www.shcc.ufl.edu/occmed/pdf/wmc-001.pdf</vt:lpwstr>
      </vt:variant>
      <vt:variant>
        <vt:lpwstr/>
      </vt:variant>
      <vt:variant>
        <vt:i4>6553662</vt:i4>
      </vt:variant>
      <vt:variant>
        <vt:i4>12</vt:i4>
      </vt:variant>
      <vt:variant>
        <vt:i4>0</vt:i4>
      </vt:variant>
      <vt:variant>
        <vt:i4>5</vt:i4>
      </vt:variant>
      <vt:variant>
        <vt:lpwstr>http://www.shcc.ufl.edu/occmed/pdf/clg-73wc.pdf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http://www.ehs.ufl.edu/OCCMED/pphainit.htm</vt:lpwstr>
      </vt:variant>
      <vt:variant>
        <vt:lpwstr/>
      </vt:variant>
      <vt:variant>
        <vt:i4>4259901</vt:i4>
      </vt:variant>
      <vt:variant>
        <vt:i4>6</vt:i4>
      </vt:variant>
      <vt:variant>
        <vt:i4>0</vt:i4>
      </vt:variant>
      <vt:variant>
        <vt:i4>5</vt:i4>
      </vt:variant>
      <vt:variant>
        <vt:lpwstr>http://hr.ufl.edu/academic/checklists/hire_checklist.html</vt:lpwstr>
      </vt:variant>
      <vt:variant>
        <vt:lpwstr/>
      </vt:variant>
      <vt:variant>
        <vt:i4>4980743</vt:i4>
      </vt:variant>
      <vt:variant>
        <vt:i4>3</vt:i4>
      </vt:variant>
      <vt:variant>
        <vt:i4>0</vt:i4>
      </vt:variant>
      <vt:variant>
        <vt:i4>5</vt:i4>
      </vt:variant>
      <vt:variant>
        <vt:lpwstr>http://hr.ufl.edu/recruitment/forms/background_screening_form.pdf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http://www.hr.ufl.edu/recruitment/resources/nepotism.doc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</dc:title>
  <dc:creator>The Longs</dc:creator>
  <cp:lastModifiedBy>Perez,Christina</cp:lastModifiedBy>
  <cp:revision>3</cp:revision>
  <cp:lastPrinted>2012-08-16T17:22:00Z</cp:lastPrinted>
  <dcterms:created xsi:type="dcterms:W3CDTF">2014-07-31T12:57:00Z</dcterms:created>
  <dcterms:modified xsi:type="dcterms:W3CDTF">2014-07-31T13:03:00Z</dcterms:modified>
</cp:coreProperties>
</file>